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85"/>
        <w:gridCol w:w="1045"/>
        <w:gridCol w:w="90"/>
        <w:gridCol w:w="865"/>
        <w:gridCol w:w="268"/>
        <w:gridCol w:w="213"/>
        <w:gridCol w:w="250"/>
        <w:gridCol w:w="168"/>
        <w:gridCol w:w="372"/>
        <w:gridCol w:w="258"/>
        <w:gridCol w:w="633"/>
        <w:gridCol w:w="165"/>
        <w:gridCol w:w="151"/>
        <w:gridCol w:w="224"/>
        <w:gridCol w:w="48"/>
        <w:gridCol w:w="865"/>
        <w:gridCol w:w="400"/>
        <w:gridCol w:w="143"/>
        <w:gridCol w:w="143"/>
        <w:gridCol w:w="143"/>
        <w:gridCol w:w="986"/>
        <w:gridCol w:w="1864"/>
        <w:gridCol w:w="218"/>
      </w:tblGrid>
      <w:tr w:rsidR="00C47AF5" w14:paraId="2894D475" w14:textId="77777777" w:rsidTr="004E4998">
        <w:trPr>
          <w:trHeight w:hRule="exact" w:val="709"/>
        </w:trPr>
        <w:tc>
          <w:tcPr>
            <w:tcW w:w="409" w:type="dxa"/>
          </w:tcPr>
          <w:p w14:paraId="773CB6B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6F3A7ED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14:paraId="322101C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 w14:paraId="374D287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261772B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8" w:type="dxa"/>
          </w:tcPr>
          <w:p w14:paraId="6C99BE5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3" w:type="dxa"/>
          </w:tcPr>
          <w:p w14:paraId="6128B95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14:paraId="725C455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14:paraId="58DD97B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 w14:paraId="4812116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8" w:type="dxa"/>
          </w:tcPr>
          <w:p w14:paraId="7833B3E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14:paraId="72888F6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14:paraId="7BF3874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14:paraId="489A065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57F2E79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1CAB627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14:paraId="75ED94E5" w14:textId="77777777" w:rsidR="00C47AF5" w:rsidRDefault="004E4998">
            <w:r>
              <w:rPr>
                <w:noProof/>
              </w:rPr>
              <w:drawing>
                <wp:inline distT="0" distB="0" distL="0" distR="0" wp14:anchorId="2CAEC95E" wp14:editId="486FE39B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</w:tcPr>
          <w:p w14:paraId="3676065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8DDCF8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06E85E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B13699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14:paraId="42C6F06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4" w:type="dxa"/>
          </w:tcPr>
          <w:p w14:paraId="6501160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75B7D5D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6B3B2C3D" w14:textId="77777777" w:rsidTr="004E4998">
        <w:trPr>
          <w:trHeight w:hRule="exact" w:val="142"/>
        </w:trPr>
        <w:tc>
          <w:tcPr>
            <w:tcW w:w="409" w:type="dxa"/>
          </w:tcPr>
          <w:p w14:paraId="70A75D8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FBADEE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14:paraId="1F0610D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 w14:paraId="46C2036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1C08FF0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8" w:type="dxa"/>
          </w:tcPr>
          <w:p w14:paraId="202B7D8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3" w:type="dxa"/>
          </w:tcPr>
          <w:p w14:paraId="3F7AF49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14:paraId="6B0705B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14:paraId="077275A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 w14:paraId="4D174D9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8" w:type="dxa"/>
          </w:tcPr>
          <w:p w14:paraId="1209A61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14:paraId="1735148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14:paraId="6A61288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14:paraId="2C5D9B3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1E1764D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0284753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2E922C3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38B6A39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1AE49B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64DFED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9365B6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14:paraId="555CEAA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4" w:type="dxa"/>
          </w:tcPr>
          <w:p w14:paraId="68A24AD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351E6CA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:rsidRPr="004E4998" w14:paraId="700AC5FB" w14:textId="77777777" w:rsidTr="004E4998">
        <w:trPr>
          <w:trHeight w:hRule="exact" w:val="283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14:paraId="581D1DBD" w14:textId="77777777" w:rsidR="00C47AF5" w:rsidRPr="004E4998" w:rsidRDefault="004E499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C47AF5" w:rsidRPr="004E4998" w14:paraId="1EC308EA" w14:textId="77777777" w:rsidTr="004E4998">
        <w:trPr>
          <w:trHeight w:hRule="exact" w:val="142"/>
        </w:trPr>
        <w:tc>
          <w:tcPr>
            <w:tcW w:w="409" w:type="dxa"/>
          </w:tcPr>
          <w:p w14:paraId="685A24B8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653F8E78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45" w:type="dxa"/>
          </w:tcPr>
          <w:p w14:paraId="52497373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0" w:type="dxa"/>
          </w:tcPr>
          <w:p w14:paraId="66DEE528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100A1C55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8" w:type="dxa"/>
          </w:tcPr>
          <w:p w14:paraId="6EED9276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13" w:type="dxa"/>
          </w:tcPr>
          <w:p w14:paraId="2B18B1CE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0" w:type="dxa"/>
          </w:tcPr>
          <w:p w14:paraId="6D69E5E7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8" w:type="dxa"/>
          </w:tcPr>
          <w:p w14:paraId="12A5C65B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72" w:type="dxa"/>
          </w:tcPr>
          <w:p w14:paraId="7CB75936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8" w:type="dxa"/>
          </w:tcPr>
          <w:p w14:paraId="20E669C0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33" w:type="dxa"/>
          </w:tcPr>
          <w:p w14:paraId="4273AB6A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5" w:type="dxa"/>
          </w:tcPr>
          <w:p w14:paraId="6A83D1FB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1" w:type="dxa"/>
          </w:tcPr>
          <w:p w14:paraId="5E1B672B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" w:type="dxa"/>
          </w:tcPr>
          <w:p w14:paraId="5C51C66B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8" w:type="dxa"/>
          </w:tcPr>
          <w:p w14:paraId="4835E2FE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5652083C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00" w:type="dxa"/>
          </w:tcPr>
          <w:p w14:paraId="2412B719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7D06F0A0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0E4A3352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4F9F9ABE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86" w:type="dxa"/>
          </w:tcPr>
          <w:p w14:paraId="39004F94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64" w:type="dxa"/>
          </w:tcPr>
          <w:p w14:paraId="5BF9B176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18" w:type="dxa"/>
          </w:tcPr>
          <w:p w14:paraId="1519EDC3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7AF5" w:rsidRPr="004E4998" w14:paraId="5D779E89" w14:textId="77777777" w:rsidTr="004E4998">
        <w:trPr>
          <w:trHeight w:hRule="exact" w:val="1276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14:paraId="47DE7AB3" w14:textId="77777777" w:rsidR="004E4998" w:rsidRDefault="004E4998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14:paraId="3B39BFE4" w14:textId="0F977F8F" w:rsidR="00C47AF5" w:rsidRPr="004E4998" w:rsidRDefault="004E499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УЧРЕЖДЕНИЕ ВЫСШЕГО ОБРАЗОВАНИЯ</w:t>
            </w:r>
          </w:p>
          <w:p w14:paraId="31836139" w14:textId="77777777" w:rsidR="00C47AF5" w:rsidRPr="004E4998" w:rsidRDefault="004E499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</w:t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ТЕХНИЧЕСКИЙ УНИВЕРСИТЕТ»</w:t>
            </w:r>
          </w:p>
          <w:p w14:paraId="1835A7EB" w14:textId="77777777" w:rsidR="00C47AF5" w:rsidRPr="004E4998" w:rsidRDefault="004E499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C47AF5" w:rsidRPr="004E4998" w14:paraId="3B693C5E" w14:textId="77777777" w:rsidTr="004E4998">
        <w:trPr>
          <w:trHeight w:hRule="exact" w:val="45"/>
        </w:trPr>
        <w:tc>
          <w:tcPr>
            <w:tcW w:w="409" w:type="dxa"/>
          </w:tcPr>
          <w:p w14:paraId="5109E880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04296493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45" w:type="dxa"/>
          </w:tcPr>
          <w:p w14:paraId="4304085C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0" w:type="dxa"/>
          </w:tcPr>
          <w:p w14:paraId="0CC18AAA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77F15C0B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8" w:type="dxa"/>
          </w:tcPr>
          <w:p w14:paraId="01650C5C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13" w:type="dxa"/>
          </w:tcPr>
          <w:p w14:paraId="1C97CA5D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0" w:type="dxa"/>
          </w:tcPr>
          <w:p w14:paraId="063B1A52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8" w:type="dxa"/>
          </w:tcPr>
          <w:p w14:paraId="246D742D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72" w:type="dxa"/>
          </w:tcPr>
          <w:p w14:paraId="160E9CE8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8" w:type="dxa"/>
          </w:tcPr>
          <w:p w14:paraId="49A6351A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33" w:type="dxa"/>
          </w:tcPr>
          <w:p w14:paraId="08500D37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5" w:type="dxa"/>
          </w:tcPr>
          <w:p w14:paraId="02179BD9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1" w:type="dxa"/>
          </w:tcPr>
          <w:p w14:paraId="5EC29565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" w:type="dxa"/>
          </w:tcPr>
          <w:p w14:paraId="69EA1B0F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8" w:type="dxa"/>
          </w:tcPr>
          <w:p w14:paraId="551CF759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5349F68F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00" w:type="dxa"/>
          </w:tcPr>
          <w:p w14:paraId="5784B4FF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19208DCE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10ECD249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684BE1B4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86" w:type="dxa"/>
          </w:tcPr>
          <w:p w14:paraId="421EB685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64" w:type="dxa"/>
          </w:tcPr>
          <w:p w14:paraId="2F4CD705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18" w:type="dxa"/>
          </w:tcPr>
          <w:p w14:paraId="31E1B854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7AF5" w14:paraId="52F42EA8" w14:textId="77777777" w:rsidTr="004E4998">
        <w:trPr>
          <w:trHeight w:hRule="exact" w:val="283"/>
        </w:trPr>
        <w:tc>
          <w:tcPr>
            <w:tcW w:w="409" w:type="dxa"/>
          </w:tcPr>
          <w:p w14:paraId="4F3DB16C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0CCC5CD2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45" w:type="dxa"/>
          </w:tcPr>
          <w:p w14:paraId="17119CF0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0" w:type="dxa"/>
          </w:tcPr>
          <w:p w14:paraId="19BE62F4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37E6F439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8" w:type="dxa"/>
          </w:tcPr>
          <w:p w14:paraId="3233F06C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13" w:type="dxa"/>
          </w:tcPr>
          <w:p w14:paraId="0D9B1E2D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0" w:type="dxa"/>
          </w:tcPr>
          <w:p w14:paraId="12E16E01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8" w:type="dxa"/>
          </w:tcPr>
          <w:p w14:paraId="6D45E50B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72" w:type="dxa"/>
          </w:tcPr>
          <w:p w14:paraId="2D70B82E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8" w:type="dxa"/>
          </w:tcPr>
          <w:p w14:paraId="585686D0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33" w:type="dxa"/>
          </w:tcPr>
          <w:p w14:paraId="0A7ECC0E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5" w:type="dxa"/>
          </w:tcPr>
          <w:p w14:paraId="3D66FD8B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1" w:type="dxa"/>
          </w:tcPr>
          <w:p w14:paraId="331989C6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" w:type="dxa"/>
          </w:tcPr>
          <w:p w14:paraId="75C74752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8" w:type="dxa"/>
          </w:tcPr>
          <w:p w14:paraId="7907FF2F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42D5AB94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00" w:type="dxa"/>
          </w:tcPr>
          <w:p w14:paraId="1A243033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27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959C96C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18" w:type="dxa"/>
          </w:tcPr>
          <w:p w14:paraId="04913D9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613BE941" w14:textId="77777777" w:rsidTr="004E4998">
        <w:trPr>
          <w:trHeight w:hRule="exact" w:val="67"/>
        </w:trPr>
        <w:tc>
          <w:tcPr>
            <w:tcW w:w="409" w:type="dxa"/>
          </w:tcPr>
          <w:p w14:paraId="7CAEBF5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6EF646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14:paraId="38EC216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 w14:paraId="55CB5A8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755C66D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8" w:type="dxa"/>
          </w:tcPr>
          <w:p w14:paraId="74E1839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3" w:type="dxa"/>
          </w:tcPr>
          <w:p w14:paraId="0A81467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14:paraId="1C7A0A2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14:paraId="10E3F40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 w14:paraId="1415681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8" w:type="dxa"/>
          </w:tcPr>
          <w:p w14:paraId="14461E8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14:paraId="610D1BE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14:paraId="4EF402A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14:paraId="021667B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3095569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6C27651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3E5D7DA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23AAD50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BBB211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4F16E5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D2394C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14:paraId="190EF8C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4" w:type="dxa"/>
          </w:tcPr>
          <w:p w14:paraId="6E6A880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07F1C5B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3281323F" w14:textId="77777777" w:rsidTr="004E4998">
        <w:trPr>
          <w:trHeight w:hRule="exact" w:val="508"/>
        </w:trPr>
        <w:tc>
          <w:tcPr>
            <w:tcW w:w="409" w:type="dxa"/>
          </w:tcPr>
          <w:p w14:paraId="52705DA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3BC5668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14:paraId="1EFAE58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 w14:paraId="1A43D3B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371D05D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8" w:type="dxa"/>
          </w:tcPr>
          <w:p w14:paraId="6F76E3F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3" w:type="dxa"/>
          </w:tcPr>
          <w:p w14:paraId="3F13B40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14:paraId="71ED2BD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14:paraId="32B851D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 w14:paraId="6427901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8" w:type="dxa"/>
          </w:tcPr>
          <w:p w14:paraId="5CCEF7E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14:paraId="0B08377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14:paraId="5543FFE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14:paraId="2CBD4BE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7516014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683D217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0C39D67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21E5F70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420F20" w14:textId="7D61DCBC" w:rsidR="00C47AF5" w:rsidRDefault="004E4998">
            <w:pPr>
              <w:spacing w:after="0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18" w:type="dxa"/>
          </w:tcPr>
          <w:p w14:paraId="174AFAB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5C630559" w14:textId="77777777" w:rsidTr="004E4998">
        <w:trPr>
          <w:trHeight w:hRule="exact" w:val="59"/>
        </w:trPr>
        <w:tc>
          <w:tcPr>
            <w:tcW w:w="409" w:type="dxa"/>
          </w:tcPr>
          <w:p w14:paraId="217166B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67E4D6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14:paraId="066D2B5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 w14:paraId="25253D5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20AE1E8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8" w:type="dxa"/>
          </w:tcPr>
          <w:p w14:paraId="52D6BDB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3" w:type="dxa"/>
          </w:tcPr>
          <w:p w14:paraId="1338318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14:paraId="6DD0D60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14:paraId="7FB0413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 w14:paraId="27C2669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8" w:type="dxa"/>
          </w:tcPr>
          <w:p w14:paraId="67E6B50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14:paraId="18BC99C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14:paraId="166429E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14:paraId="1BA86F1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27BB907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61A1F26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1CDD5D1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7348347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9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41254AF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18" w:type="dxa"/>
          </w:tcPr>
          <w:p w14:paraId="3E479D1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7D8F7BAF" w14:textId="77777777" w:rsidTr="004E4998">
        <w:trPr>
          <w:trHeight w:hRule="exact" w:val="367"/>
        </w:trPr>
        <w:tc>
          <w:tcPr>
            <w:tcW w:w="409" w:type="dxa"/>
          </w:tcPr>
          <w:p w14:paraId="5DD120C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3AE3D01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14:paraId="50B2824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 w14:paraId="6B3CD70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1811FD5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8" w:type="dxa"/>
          </w:tcPr>
          <w:p w14:paraId="0530A55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3" w:type="dxa"/>
          </w:tcPr>
          <w:p w14:paraId="3643869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14:paraId="578F517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14:paraId="3034BFF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 w14:paraId="72B5EF2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8" w:type="dxa"/>
          </w:tcPr>
          <w:p w14:paraId="48A4856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14:paraId="6A9DCEC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14:paraId="431186E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14:paraId="1270F5A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128CE82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42B3DE6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0967663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5EC9152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33E97A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734D750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145D1F9F" w14:textId="77777777" w:rsidTr="004E4998">
        <w:trPr>
          <w:trHeight w:hRule="exact" w:val="283"/>
        </w:trPr>
        <w:tc>
          <w:tcPr>
            <w:tcW w:w="409" w:type="dxa"/>
          </w:tcPr>
          <w:p w14:paraId="0488E96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36DEB0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14:paraId="7ADD6B1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 w14:paraId="1B632B0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4675756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8" w:type="dxa"/>
          </w:tcPr>
          <w:p w14:paraId="232567B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3" w:type="dxa"/>
          </w:tcPr>
          <w:p w14:paraId="6D0921B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14:paraId="125F267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14:paraId="6753C46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 w14:paraId="13A2721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8" w:type="dxa"/>
          </w:tcPr>
          <w:p w14:paraId="59FFD1E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14:paraId="4624FDF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14:paraId="14308FA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14:paraId="2604C59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201D720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24AD0CA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1DCC2C4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3CCB7B0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53CAB1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637B82F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209755CA" w14:textId="77777777" w:rsidTr="004E4998">
        <w:trPr>
          <w:trHeight w:hRule="exact" w:val="230"/>
        </w:trPr>
        <w:tc>
          <w:tcPr>
            <w:tcW w:w="409" w:type="dxa"/>
          </w:tcPr>
          <w:p w14:paraId="5392C5F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40C17F3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14:paraId="5A39CC0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 w14:paraId="7653FB3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0EDA017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8" w:type="dxa"/>
          </w:tcPr>
          <w:p w14:paraId="5C7715F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3" w:type="dxa"/>
          </w:tcPr>
          <w:p w14:paraId="5F924F2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14:paraId="0AF2EA9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14:paraId="241DE2B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 w14:paraId="298F741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8" w:type="dxa"/>
          </w:tcPr>
          <w:p w14:paraId="7F65D95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14:paraId="014EEA6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14:paraId="4B82E2C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14:paraId="7743E8E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034BCD9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0E1A557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234CD67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55CCCB8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CA9DA2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B22122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51E7CA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14:paraId="6DA074B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4" w:type="dxa"/>
          </w:tcPr>
          <w:p w14:paraId="3FA9B7B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6CF8D1D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17F889E8" w14:textId="77777777" w:rsidTr="004E4998">
        <w:trPr>
          <w:trHeight w:hRule="exact" w:val="709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14:paraId="68C2E5D8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Статистика</w:t>
            </w:r>
            <w:proofErr w:type="spellEnd"/>
          </w:p>
        </w:tc>
      </w:tr>
      <w:tr w:rsidR="00C47AF5" w14:paraId="0C357D58" w14:textId="77777777" w:rsidTr="004E4998">
        <w:trPr>
          <w:trHeight w:hRule="exact" w:val="425"/>
        </w:trPr>
        <w:tc>
          <w:tcPr>
            <w:tcW w:w="10206" w:type="dxa"/>
            <w:gridSpan w:val="24"/>
            <w:shd w:val="clear" w:color="000000" w:fill="FFFFFF"/>
            <w:tcMar>
              <w:left w:w="34" w:type="dxa"/>
              <w:right w:w="34" w:type="dxa"/>
            </w:tcMar>
          </w:tcPr>
          <w:p w14:paraId="34CF351E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предмета</w:t>
            </w:r>
            <w:proofErr w:type="spellEnd"/>
          </w:p>
        </w:tc>
      </w:tr>
      <w:tr w:rsidR="00C47AF5" w14:paraId="49AE33FD" w14:textId="77777777" w:rsidTr="004E4998">
        <w:trPr>
          <w:trHeight w:hRule="exact" w:val="142"/>
        </w:trPr>
        <w:tc>
          <w:tcPr>
            <w:tcW w:w="409" w:type="dxa"/>
          </w:tcPr>
          <w:p w14:paraId="7B164A5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12F06B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14:paraId="2421279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 w14:paraId="26F8C3E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307FDB3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8" w:type="dxa"/>
          </w:tcPr>
          <w:p w14:paraId="3409C19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3" w:type="dxa"/>
          </w:tcPr>
          <w:p w14:paraId="7553C9C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14:paraId="2A713CB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14:paraId="5533663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 w14:paraId="2FE6149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8" w:type="dxa"/>
          </w:tcPr>
          <w:p w14:paraId="28B1BEC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14:paraId="45F18A4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14:paraId="5E537EE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14:paraId="4438DA2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54151F3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495C860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7D8DD78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45938B2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84F0B7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B78F24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9F3AA9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14:paraId="63E54FE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4" w:type="dxa"/>
          </w:tcPr>
          <w:p w14:paraId="6F374F5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37EAE70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:rsidRPr="004E4998" w14:paraId="53A57100" w14:textId="77777777" w:rsidTr="004E4998">
        <w:trPr>
          <w:trHeight w:hRule="exact" w:val="283"/>
        </w:trPr>
        <w:tc>
          <w:tcPr>
            <w:tcW w:w="409" w:type="dxa"/>
          </w:tcPr>
          <w:p w14:paraId="3B0D441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F9A4F0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0" w:type="dxa"/>
          </w:tcPr>
          <w:p w14:paraId="32392D5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568DCF4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8" w:type="dxa"/>
          </w:tcPr>
          <w:p w14:paraId="1956B59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3" w:type="dxa"/>
          </w:tcPr>
          <w:p w14:paraId="2E81E61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14:paraId="48648740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C47AF5" w:rsidRPr="004E4998" w14:paraId="282AFAB8" w14:textId="77777777" w:rsidTr="004E4998">
        <w:trPr>
          <w:trHeight w:hRule="exact" w:val="142"/>
        </w:trPr>
        <w:tc>
          <w:tcPr>
            <w:tcW w:w="409" w:type="dxa"/>
          </w:tcPr>
          <w:p w14:paraId="0CECE32C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76D3BE1C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45" w:type="dxa"/>
          </w:tcPr>
          <w:p w14:paraId="3431420A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0" w:type="dxa"/>
          </w:tcPr>
          <w:p w14:paraId="60BF5BDD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28340C25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8" w:type="dxa"/>
          </w:tcPr>
          <w:p w14:paraId="6FC2BFA1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13" w:type="dxa"/>
          </w:tcPr>
          <w:p w14:paraId="1D3E7BAD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0" w:type="dxa"/>
          </w:tcPr>
          <w:p w14:paraId="011B5CD1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8" w:type="dxa"/>
          </w:tcPr>
          <w:p w14:paraId="11C45D8C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72" w:type="dxa"/>
          </w:tcPr>
          <w:p w14:paraId="3545905D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8" w:type="dxa"/>
          </w:tcPr>
          <w:p w14:paraId="48C01038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33" w:type="dxa"/>
          </w:tcPr>
          <w:p w14:paraId="0B3B2108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5" w:type="dxa"/>
          </w:tcPr>
          <w:p w14:paraId="766EE241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1" w:type="dxa"/>
          </w:tcPr>
          <w:p w14:paraId="16EADA37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" w:type="dxa"/>
          </w:tcPr>
          <w:p w14:paraId="4AC23A89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8" w:type="dxa"/>
          </w:tcPr>
          <w:p w14:paraId="184C6959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46722B10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00" w:type="dxa"/>
          </w:tcPr>
          <w:p w14:paraId="24EAD357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5FBA71DE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0EAF3382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7257BE3E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86" w:type="dxa"/>
          </w:tcPr>
          <w:p w14:paraId="2B2A3D52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64" w:type="dxa"/>
          </w:tcPr>
          <w:p w14:paraId="0E7F42BE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18" w:type="dxa"/>
          </w:tcPr>
          <w:p w14:paraId="43301F3B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7AF5" w:rsidRPr="004E4998" w14:paraId="3871FBC4" w14:textId="77777777" w:rsidTr="004E4998">
        <w:trPr>
          <w:trHeight w:hRule="exact" w:val="283"/>
        </w:trPr>
        <w:tc>
          <w:tcPr>
            <w:tcW w:w="409" w:type="dxa"/>
          </w:tcPr>
          <w:p w14:paraId="13E127FC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C7986F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031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72FA267" w14:textId="77777777" w:rsidR="00C47AF5" w:rsidRPr="004E4998" w:rsidRDefault="004E4998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38.02.01_23_</w:t>
            </w:r>
            <w:proofErr w:type="gram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12!!!!!.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14:paraId="29763F95" w14:textId="77777777" w:rsidR="00C47AF5" w:rsidRPr="004E4998" w:rsidRDefault="004E4998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Экономика и </w:t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 (по отраслям)</w:t>
            </w:r>
          </w:p>
        </w:tc>
      </w:tr>
      <w:tr w:rsidR="00C47AF5" w:rsidRPr="004E4998" w14:paraId="48F71636" w14:textId="77777777" w:rsidTr="004E4998">
        <w:trPr>
          <w:trHeight w:hRule="exact" w:val="180"/>
        </w:trPr>
        <w:tc>
          <w:tcPr>
            <w:tcW w:w="409" w:type="dxa"/>
          </w:tcPr>
          <w:p w14:paraId="07D4505E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771BE888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45" w:type="dxa"/>
          </w:tcPr>
          <w:p w14:paraId="04B4A711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0" w:type="dxa"/>
          </w:tcPr>
          <w:p w14:paraId="2179DBD1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5AF2B3F2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8" w:type="dxa"/>
          </w:tcPr>
          <w:p w14:paraId="2BEE2EA5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13" w:type="dxa"/>
          </w:tcPr>
          <w:p w14:paraId="6B8040B6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31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23F7EFA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7AF5" w:rsidRPr="004E4998" w14:paraId="23C26B91" w14:textId="77777777" w:rsidTr="004E4998">
        <w:trPr>
          <w:trHeight w:hRule="exact" w:val="245"/>
        </w:trPr>
        <w:tc>
          <w:tcPr>
            <w:tcW w:w="409" w:type="dxa"/>
          </w:tcPr>
          <w:p w14:paraId="4A1BE3D8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2B00A139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45" w:type="dxa"/>
          </w:tcPr>
          <w:p w14:paraId="5235D3AF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0" w:type="dxa"/>
          </w:tcPr>
          <w:p w14:paraId="7606C174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7C387A05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8" w:type="dxa"/>
          </w:tcPr>
          <w:p w14:paraId="1DAE0DD3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13" w:type="dxa"/>
          </w:tcPr>
          <w:p w14:paraId="395522CE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0" w:type="dxa"/>
          </w:tcPr>
          <w:p w14:paraId="122519CC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8" w:type="dxa"/>
          </w:tcPr>
          <w:p w14:paraId="345B5C3C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72" w:type="dxa"/>
          </w:tcPr>
          <w:p w14:paraId="2FEE3B52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8" w:type="dxa"/>
          </w:tcPr>
          <w:p w14:paraId="6166843D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33" w:type="dxa"/>
          </w:tcPr>
          <w:p w14:paraId="34EC14FE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5" w:type="dxa"/>
          </w:tcPr>
          <w:p w14:paraId="5FEE1F46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1" w:type="dxa"/>
          </w:tcPr>
          <w:p w14:paraId="4D32B9D0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" w:type="dxa"/>
          </w:tcPr>
          <w:p w14:paraId="2E0F444B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8" w:type="dxa"/>
          </w:tcPr>
          <w:p w14:paraId="1ABBC205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300F0C50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00" w:type="dxa"/>
          </w:tcPr>
          <w:p w14:paraId="4C583260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6E917A7E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5E152A02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6CF980D7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86" w:type="dxa"/>
          </w:tcPr>
          <w:p w14:paraId="3AD0AA72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64" w:type="dxa"/>
          </w:tcPr>
          <w:p w14:paraId="7227B872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18" w:type="dxa"/>
          </w:tcPr>
          <w:p w14:paraId="78DBCFDE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7AF5" w14:paraId="2CD8F51B" w14:textId="77777777" w:rsidTr="004E4998">
        <w:trPr>
          <w:trHeight w:hRule="exact" w:val="283"/>
        </w:trPr>
        <w:tc>
          <w:tcPr>
            <w:tcW w:w="409" w:type="dxa"/>
          </w:tcPr>
          <w:p w14:paraId="74A54D26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8DA2D8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03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14:paraId="48ACEBA5" w14:textId="77777777" w:rsidR="00C47AF5" w:rsidRDefault="004E4998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бухгалтер</w:t>
            </w:r>
            <w:proofErr w:type="spellEnd"/>
          </w:p>
        </w:tc>
      </w:tr>
      <w:tr w:rsidR="00C47AF5" w14:paraId="5CD48CF8" w14:textId="77777777" w:rsidTr="004E4998">
        <w:trPr>
          <w:trHeight w:hRule="exact" w:val="142"/>
        </w:trPr>
        <w:tc>
          <w:tcPr>
            <w:tcW w:w="409" w:type="dxa"/>
          </w:tcPr>
          <w:p w14:paraId="1A3FD05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D27A68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14:paraId="152BEFC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 w14:paraId="519B106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44D1B24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8" w:type="dxa"/>
          </w:tcPr>
          <w:p w14:paraId="3BB0829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3" w:type="dxa"/>
          </w:tcPr>
          <w:p w14:paraId="7D8DC06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14:paraId="421C07F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14:paraId="4869633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 w14:paraId="0E103DC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8" w:type="dxa"/>
          </w:tcPr>
          <w:p w14:paraId="201FAEE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14:paraId="7A84933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14:paraId="4B1004D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14:paraId="4096629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6450A3A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04A2257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5B85099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19CEF11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304523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7D273F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FB8048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14:paraId="0193810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4" w:type="dxa"/>
          </w:tcPr>
          <w:p w14:paraId="12CA6B8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7A8BB61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2A78B2DD" w14:textId="77777777" w:rsidTr="004E4998">
        <w:trPr>
          <w:trHeight w:hRule="exact" w:val="283"/>
        </w:trPr>
        <w:tc>
          <w:tcPr>
            <w:tcW w:w="409" w:type="dxa"/>
          </w:tcPr>
          <w:p w14:paraId="6130DFC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05E5C2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03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14:paraId="1C4BFEBF" w14:textId="77777777" w:rsidR="00C47AF5" w:rsidRDefault="004E4998">
            <w:pPr>
              <w:spacing w:after="0" w:line="238" w:lineRule="auto"/>
              <w:ind w:left="30" w:right="3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</w:tr>
      <w:tr w:rsidR="00C47AF5" w14:paraId="7AF73638" w14:textId="77777777" w:rsidTr="004E4998">
        <w:trPr>
          <w:trHeight w:hRule="exact" w:val="142"/>
        </w:trPr>
        <w:tc>
          <w:tcPr>
            <w:tcW w:w="409" w:type="dxa"/>
          </w:tcPr>
          <w:p w14:paraId="73729B1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EB4437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14:paraId="348C964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 w14:paraId="106DF32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6516762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8" w:type="dxa"/>
          </w:tcPr>
          <w:p w14:paraId="29BEFB6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3" w:type="dxa"/>
          </w:tcPr>
          <w:p w14:paraId="1EC04ED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14:paraId="529DDB4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14:paraId="0CF1598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 w14:paraId="2205699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8" w:type="dxa"/>
          </w:tcPr>
          <w:p w14:paraId="44B17B6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14:paraId="67D7462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14:paraId="48AB210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14:paraId="681FFC9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2E29F2E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1A58CE7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5BF6057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083DB78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2B74A9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CB5E07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87226D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14:paraId="0E49545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4" w:type="dxa"/>
          </w:tcPr>
          <w:p w14:paraId="2E342FB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23186C1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3274F0E7" w14:textId="77777777" w:rsidTr="004E4998">
        <w:trPr>
          <w:trHeight w:hRule="exact" w:val="284"/>
        </w:trPr>
        <w:tc>
          <w:tcPr>
            <w:tcW w:w="409" w:type="dxa"/>
          </w:tcPr>
          <w:p w14:paraId="78E8055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820E1BE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213" w:type="dxa"/>
          </w:tcPr>
          <w:p w14:paraId="208136D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8211FC9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24" w:type="dxa"/>
          </w:tcPr>
          <w:p w14:paraId="49CD216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5D87863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3335F53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380CAF5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9AEB80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ED7ADB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32FAA3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14:paraId="66A1889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4" w:type="dxa"/>
          </w:tcPr>
          <w:p w14:paraId="5E022B2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143E3B4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1E13D657" w14:textId="77777777" w:rsidTr="004E4998">
        <w:trPr>
          <w:trHeight w:hRule="exact" w:val="283"/>
        </w:trPr>
        <w:tc>
          <w:tcPr>
            <w:tcW w:w="409" w:type="dxa"/>
          </w:tcPr>
          <w:p w14:paraId="4B4AAD2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AE185D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14:paraId="08D8465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 w14:paraId="6C0EA0F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0842E4A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8" w:type="dxa"/>
          </w:tcPr>
          <w:p w14:paraId="094A8CF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3" w:type="dxa"/>
          </w:tcPr>
          <w:p w14:paraId="0C0DF53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14:paraId="0E83DAA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14:paraId="7368E71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 w14:paraId="1A75C80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8" w:type="dxa"/>
          </w:tcPr>
          <w:p w14:paraId="33868AD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14:paraId="4B88D74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14:paraId="5BB6DC9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14:paraId="1138552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3926C48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1F4D69D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77E178C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1FE33BD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B7A8C6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7683BB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4C759E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14:paraId="7ED0FA3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4" w:type="dxa"/>
          </w:tcPr>
          <w:p w14:paraId="321CD1A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16A39EE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146C7BA0" w14:textId="77777777" w:rsidTr="004E4998">
        <w:trPr>
          <w:trHeight w:hRule="exact" w:val="284"/>
        </w:trPr>
        <w:tc>
          <w:tcPr>
            <w:tcW w:w="409" w:type="dxa"/>
          </w:tcPr>
          <w:p w14:paraId="7A1299F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36A8F105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2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331C78" w14:textId="77777777" w:rsidR="00C47AF5" w:rsidRDefault="004E4998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65" w:type="dxa"/>
          </w:tcPr>
          <w:p w14:paraId="65D7DE4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14:paraId="2577ADA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7B4DA14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6C320BA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56F6935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4C7F199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3059D6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97479AB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47AF5" w14:paraId="2F7A5BBF" w14:textId="77777777" w:rsidTr="004E4998">
        <w:trPr>
          <w:trHeight w:hRule="exact" w:val="284"/>
        </w:trPr>
        <w:tc>
          <w:tcPr>
            <w:tcW w:w="409" w:type="dxa"/>
          </w:tcPr>
          <w:p w14:paraId="20CF6F2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0E9318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1D1E88AD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258" w:type="dxa"/>
          </w:tcPr>
          <w:p w14:paraId="376E0CE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14:paraId="13F181F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14:paraId="3312986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14:paraId="6B6C599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36B5D0F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781E8F2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476611C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31C4ADA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1478A0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08739F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EC853A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6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63E4F70" w14:textId="77777777" w:rsidR="00C47AF5" w:rsidRDefault="00C47AF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47AF5" w14:paraId="198B7949" w14:textId="77777777" w:rsidTr="004E4998">
        <w:trPr>
          <w:trHeight w:hRule="exact" w:val="283"/>
        </w:trPr>
        <w:tc>
          <w:tcPr>
            <w:tcW w:w="409" w:type="dxa"/>
          </w:tcPr>
          <w:p w14:paraId="041E82F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193B3C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A656011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2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23468A" w14:textId="77777777" w:rsidR="00C47AF5" w:rsidRDefault="004E4998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" w:type="dxa"/>
          </w:tcPr>
          <w:p w14:paraId="0A55F83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14:paraId="1F205F4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37F2EB1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7D31F78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00F28B0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73CD5FC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8E0C21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181EAF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01F783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6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254C80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0366AFE2" w14:textId="77777777" w:rsidTr="004E4998">
        <w:trPr>
          <w:trHeight w:hRule="exact" w:val="284"/>
        </w:trPr>
        <w:tc>
          <w:tcPr>
            <w:tcW w:w="409" w:type="dxa"/>
          </w:tcPr>
          <w:p w14:paraId="16B8B03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464D583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03E2A32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2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E58F71" w14:textId="77777777" w:rsidR="00C47AF5" w:rsidRDefault="004E4998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65" w:type="dxa"/>
          </w:tcPr>
          <w:p w14:paraId="00BC9C4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14:paraId="5EC3E21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1BC4D90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69C6DCF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0D17365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4E8C55D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8C5CF5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7B09D0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D847CE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14:paraId="4EB819E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4" w:type="dxa"/>
          </w:tcPr>
          <w:p w14:paraId="07C5D1E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4B11C2B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3A71BC8A" w14:textId="77777777" w:rsidTr="004E4998">
        <w:trPr>
          <w:trHeight w:hRule="exact" w:val="284"/>
        </w:trPr>
        <w:tc>
          <w:tcPr>
            <w:tcW w:w="409" w:type="dxa"/>
          </w:tcPr>
          <w:p w14:paraId="157631B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725D1CC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926EBF1" w14:textId="77777777" w:rsidR="00C47AF5" w:rsidRDefault="00C47AF5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</w:p>
        </w:tc>
        <w:tc>
          <w:tcPr>
            <w:tcW w:w="12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3665F9" w14:textId="77777777" w:rsidR="00C47AF5" w:rsidRDefault="00C47AF5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</w:p>
        </w:tc>
        <w:tc>
          <w:tcPr>
            <w:tcW w:w="165" w:type="dxa"/>
          </w:tcPr>
          <w:p w14:paraId="72F2F12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14:paraId="6D1B1E8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446E9FC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62F41F1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4A5A472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0468255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A6D5EB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0D7395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BC0AF6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14:paraId="4A15DD9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4" w:type="dxa"/>
          </w:tcPr>
          <w:p w14:paraId="43E35F5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04CCA8B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2C84E514" w14:textId="77777777" w:rsidTr="004E4998">
        <w:trPr>
          <w:trHeight w:hRule="exact" w:val="256"/>
        </w:trPr>
        <w:tc>
          <w:tcPr>
            <w:tcW w:w="409" w:type="dxa"/>
          </w:tcPr>
          <w:p w14:paraId="385AD33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F660A6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14:paraId="58AAAD7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 w14:paraId="26CDC57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3F1C224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8" w:type="dxa"/>
          </w:tcPr>
          <w:p w14:paraId="355C717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3" w:type="dxa"/>
          </w:tcPr>
          <w:p w14:paraId="36798A0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14:paraId="6FB0A69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14:paraId="66F4320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 w14:paraId="4130B09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8" w:type="dxa"/>
          </w:tcPr>
          <w:p w14:paraId="03F2FCC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14:paraId="1BD81E0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14:paraId="4D05EF0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14:paraId="77AFC79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2D89DDB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1D0B0C0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4BD9F10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0300EDD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5B034F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3EC602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E320ED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14:paraId="617010F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4" w:type="dxa"/>
          </w:tcPr>
          <w:p w14:paraId="2346C84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6D7E977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:rsidRPr="004E4998" w14:paraId="50083928" w14:textId="77777777" w:rsidTr="004E4998">
        <w:trPr>
          <w:trHeight w:hRule="exact" w:val="285"/>
        </w:trPr>
        <w:tc>
          <w:tcPr>
            <w:tcW w:w="50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1550311" w14:textId="77777777" w:rsidR="00C47AF5" w:rsidRPr="004E4998" w:rsidRDefault="004E4998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51" w:type="dxa"/>
          </w:tcPr>
          <w:p w14:paraId="35634BA3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" w:type="dxa"/>
          </w:tcPr>
          <w:p w14:paraId="3D59895A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8" w:type="dxa"/>
          </w:tcPr>
          <w:p w14:paraId="2EF71E88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595B2344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00" w:type="dxa"/>
          </w:tcPr>
          <w:p w14:paraId="1864DC12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705B5562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7AE78F4D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2071832C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86" w:type="dxa"/>
          </w:tcPr>
          <w:p w14:paraId="3DC1EEC0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64" w:type="dxa"/>
          </w:tcPr>
          <w:p w14:paraId="53F10554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18" w:type="dxa"/>
          </w:tcPr>
          <w:p w14:paraId="60664F97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7AF5" w14:paraId="5756EF3B" w14:textId="77777777" w:rsidTr="004E4998">
        <w:trPr>
          <w:trHeight w:hRule="exact" w:val="285"/>
        </w:trPr>
        <w:tc>
          <w:tcPr>
            <w:tcW w:w="1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85A38C" w14:textId="77777777" w:rsidR="00C47AF5" w:rsidRDefault="004E4998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E020E8" w14:textId="77777777" w:rsidR="00C47AF5" w:rsidRDefault="004E4998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59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5B1F1A" w14:textId="77777777" w:rsidR="00C47AF5" w:rsidRDefault="004E4998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51" w:type="dxa"/>
          </w:tcPr>
          <w:p w14:paraId="76C4F27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7C96F77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46A0F65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2817143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186E523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B54436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AAB585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A6977E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14:paraId="2B29680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4" w:type="dxa"/>
          </w:tcPr>
          <w:p w14:paraId="6E89AF1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330EBC3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6444AC86" w14:textId="77777777" w:rsidTr="004E4998">
        <w:trPr>
          <w:trHeight w:hRule="exact" w:val="285"/>
        </w:trPr>
        <w:tc>
          <w:tcPr>
            <w:tcW w:w="1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248A31" w14:textId="77777777" w:rsidR="00C47AF5" w:rsidRDefault="004E4998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D658E3" w14:textId="77777777" w:rsidR="00C47AF5" w:rsidRDefault="004E4998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1CC332" w14:textId="77777777" w:rsidR="00C47AF5" w:rsidRDefault="004E4998">
            <w:pPr>
              <w:spacing w:before="15" w:after="15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7940F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14:paraId="03BEEC0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4E70776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4BA21F4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2596FE1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2C9DEE7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1D2946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694750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85A9B8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14:paraId="570D924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4" w:type="dxa"/>
          </w:tcPr>
          <w:p w14:paraId="3EB0F6B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25F5DDA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4E7E8994" w14:textId="77777777" w:rsidTr="004E4998">
        <w:trPr>
          <w:trHeight w:hRule="exact" w:val="285"/>
        </w:trPr>
        <w:tc>
          <w:tcPr>
            <w:tcW w:w="1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99B899D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EFB2C52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4E008ED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1C33C59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9EEEA69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1" w:type="dxa"/>
          </w:tcPr>
          <w:p w14:paraId="5DA3B44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6C48FF6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477B284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5AC4EA0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4F54191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8545B4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73F9D2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E7C7E2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14:paraId="7900F66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4" w:type="dxa"/>
          </w:tcPr>
          <w:p w14:paraId="34F9FC3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754E0E1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05D19E50" w14:textId="77777777" w:rsidTr="004E4998">
        <w:trPr>
          <w:trHeight w:hRule="exact" w:val="285"/>
        </w:trPr>
        <w:tc>
          <w:tcPr>
            <w:tcW w:w="1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770BFB7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B77BE39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BC97C60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BB56FD4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A8FE2B8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1" w:type="dxa"/>
          </w:tcPr>
          <w:p w14:paraId="2CF98A5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7C3D92E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6139C3E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001DEF1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176AA56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7157CB3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01BD5A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6E1320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14:paraId="18490AC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4" w:type="dxa"/>
          </w:tcPr>
          <w:p w14:paraId="452EBAF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2CC7BE0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42F6A267" w14:textId="77777777" w:rsidTr="004E4998">
        <w:trPr>
          <w:trHeight w:hRule="exact" w:val="285"/>
        </w:trPr>
        <w:tc>
          <w:tcPr>
            <w:tcW w:w="1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5B30408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FAE7DBF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41AF63B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9651A36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6AB6F4B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" w:type="dxa"/>
          </w:tcPr>
          <w:p w14:paraId="39D97CB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67935F7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1BC214E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7FA9808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24B43F8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1F6671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4DD2AD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3C1DD1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14:paraId="7F4A8FE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4" w:type="dxa"/>
          </w:tcPr>
          <w:p w14:paraId="6A8013C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4E84427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5FACB2E6" w14:textId="77777777" w:rsidTr="004E4998">
        <w:trPr>
          <w:trHeight w:hRule="exact" w:val="285"/>
        </w:trPr>
        <w:tc>
          <w:tcPr>
            <w:tcW w:w="1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AC114B9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C44C5BD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562B6E7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70FB48E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08E6FFF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1" w:type="dxa"/>
          </w:tcPr>
          <w:p w14:paraId="036B5D4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48E57BB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26C864B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70CD7C2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1620C7A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298F3B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0CA925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365CEBC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14:paraId="25CED9F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4" w:type="dxa"/>
          </w:tcPr>
          <w:p w14:paraId="0B8B841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025706C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6A38FDB6" w14:textId="77777777" w:rsidTr="004E4998">
        <w:trPr>
          <w:trHeight w:hRule="exact" w:val="283"/>
        </w:trPr>
        <w:tc>
          <w:tcPr>
            <w:tcW w:w="1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F5805E2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EE6A842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1D1E13E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BBAC558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7316ED4" w14:textId="77777777" w:rsidR="00C47AF5" w:rsidRDefault="004E4998">
            <w:pPr>
              <w:spacing w:before="15" w:after="15" w:line="238" w:lineRule="auto"/>
              <w:ind w:left="150" w:right="15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51" w:type="dxa"/>
          </w:tcPr>
          <w:p w14:paraId="5E7574C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5B0E1E9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47B8129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7BAF251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092EE09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6669BBD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01591F6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316472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14:paraId="18B548E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4" w:type="dxa"/>
          </w:tcPr>
          <w:p w14:paraId="7DBA12F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66767A2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0916EEC1" w14:textId="77777777" w:rsidTr="004E4998">
        <w:trPr>
          <w:trHeight w:hRule="exact" w:val="1173"/>
        </w:trPr>
        <w:tc>
          <w:tcPr>
            <w:tcW w:w="409" w:type="dxa"/>
          </w:tcPr>
          <w:p w14:paraId="276A1D4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CF16DA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14:paraId="45078E9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 w14:paraId="4DF6B75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0CE42EB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8" w:type="dxa"/>
          </w:tcPr>
          <w:p w14:paraId="28E0FF7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3" w:type="dxa"/>
          </w:tcPr>
          <w:p w14:paraId="5AB5620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14:paraId="7B7E92A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14:paraId="41CD61B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2" w:type="dxa"/>
          </w:tcPr>
          <w:p w14:paraId="7F2AA14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8" w:type="dxa"/>
          </w:tcPr>
          <w:p w14:paraId="217A7EB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14:paraId="735CA6A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14:paraId="4472ED0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14:paraId="07FCDA2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14:paraId="0A4AAAA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" w:type="dxa"/>
          </w:tcPr>
          <w:p w14:paraId="6D813B8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</w:tcPr>
          <w:p w14:paraId="11D6989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0" w:type="dxa"/>
          </w:tcPr>
          <w:p w14:paraId="70A8C92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163A818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D885BF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33D85A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14:paraId="7A3D067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4" w:type="dxa"/>
          </w:tcPr>
          <w:p w14:paraId="122F242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3589F8B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:rsidRPr="004E4998" w14:paraId="0ABB6371" w14:textId="77777777" w:rsidTr="004E4998">
        <w:trPr>
          <w:trHeight w:hRule="exact" w:val="142"/>
        </w:trPr>
        <w:tc>
          <w:tcPr>
            <w:tcW w:w="409" w:type="dxa"/>
          </w:tcPr>
          <w:p w14:paraId="48B967A8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0BCA7DB6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45" w:type="dxa"/>
          </w:tcPr>
          <w:p w14:paraId="7245753F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0" w:type="dxa"/>
          </w:tcPr>
          <w:p w14:paraId="6DAFF2B0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11FE2D12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8" w:type="dxa"/>
          </w:tcPr>
          <w:p w14:paraId="5F13CB00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13" w:type="dxa"/>
          </w:tcPr>
          <w:p w14:paraId="155FB970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0" w:type="dxa"/>
          </w:tcPr>
          <w:p w14:paraId="1459A986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8" w:type="dxa"/>
          </w:tcPr>
          <w:p w14:paraId="4EC9371F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72" w:type="dxa"/>
          </w:tcPr>
          <w:p w14:paraId="18547801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8" w:type="dxa"/>
          </w:tcPr>
          <w:p w14:paraId="7B8C8CBC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33" w:type="dxa"/>
          </w:tcPr>
          <w:p w14:paraId="5A000859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5" w:type="dxa"/>
          </w:tcPr>
          <w:p w14:paraId="4E4D2881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1" w:type="dxa"/>
          </w:tcPr>
          <w:p w14:paraId="0117C578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" w:type="dxa"/>
          </w:tcPr>
          <w:p w14:paraId="07FF2F97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8" w:type="dxa"/>
          </w:tcPr>
          <w:p w14:paraId="63D160A9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7276308F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00" w:type="dxa"/>
          </w:tcPr>
          <w:p w14:paraId="3B31DB88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02BFB45F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0F774A53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14:paraId="6E6B1344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86" w:type="dxa"/>
          </w:tcPr>
          <w:p w14:paraId="1CCF02A1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64" w:type="dxa"/>
          </w:tcPr>
          <w:p w14:paraId="4CA495C2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18" w:type="dxa"/>
          </w:tcPr>
          <w:p w14:paraId="611200F3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7AF5" w14:paraId="62220058" w14:textId="77777777" w:rsidTr="004E4998">
        <w:trPr>
          <w:trHeight w:hRule="exact" w:val="284"/>
        </w:trPr>
        <w:tc>
          <w:tcPr>
            <w:tcW w:w="409" w:type="dxa"/>
          </w:tcPr>
          <w:p w14:paraId="51E28E83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7B8214B9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45" w:type="dxa"/>
          </w:tcPr>
          <w:p w14:paraId="4861F4F1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0" w:type="dxa"/>
          </w:tcPr>
          <w:p w14:paraId="70FEA594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5" w:type="dxa"/>
          </w:tcPr>
          <w:p w14:paraId="74230B69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8" w:type="dxa"/>
          </w:tcPr>
          <w:p w14:paraId="7F79A3AA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13" w:type="dxa"/>
          </w:tcPr>
          <w:p w14:paraId="7888BFF1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0" w:type="dxa"/>
          </w:tcPr>
          <w:p w14:paraId="31388540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8" w:type="dxa"/>
          </w:tcPr>
          <w:p w14:paraId="605CB619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72" w:type="dxa"/>
          </w:tcPr>
          <w:p w14:paraId="5FC2D2B8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8" w:type="dxa"/>
          </w:tcPr>
          <w:p w14:paraId="501ABD6D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33" w:type="dxa"/>
          </w:tcPr>
          <w:p w14:paraId="2CE1DD9C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5" w:type="dxa"/>
          </w:tcPr>
          <w:p w14:paraId="6FFF696F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1" w:type="dxa"/>
          </w:tcPr>
          <w:p w14:paraId="347CB745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4" w:type="dxa"/>
          </w:tcPr>
          <w:p w14:paraId="2F8F93EE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9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22ADE57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2023 г.</w:t>
            </w:r>
          </w:p>
        </w:tc>
        <w:tc>
          <w:tcPr>
            <w:tcW w:w="143" w:type="dxa"/>
          </w:tcPr>
          <w:p w14:paraId="31A0710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14:paraId="731C963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64" w:type="dxa"/>
          </w:tcPr>
          <w:p w14:paraId="2ABCC90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14:paraId="2778D8C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14:paraId="4D7421EF" w14:textId="77777777" w:rsidR="00C47AF5" w:rsidRDefault="004E4998">
      <w:pPr>
        <w:rPr>
          <w:sz w:val="0"/>
          <w:szCs w:val="0"/>
        </w:rPr>
      </w:pPr>
      <w:r>
        <w:br w:type="page"/>
      </w:r>
    </w:p>
    <w:p w14:paraId="7B46B23A" w14:textId="77777777" w:rsidR="00C47AF5" w:rsidRDefault="00C47AF5">
      <w:pPr>
        <w:sectPr w:rsidR="00C47AF5">
          <w:pgSz w:w="11907" w:h="16840"/>
          <w:pgMar w:top="530" w:right="567" w:bottom="530" w:left="1134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430"/>
        <w:gridCol w:w="113"/>
        <w:gridCol w:w="553"/>
        <w:gridCol w:w="850"/>
        <w:gridCol w:w="309"/>
        <w:gridCol w:w="832"/>
        <w:gridCol w:w="1550"/>
        <w:gridCol w:w="2396"/>
        <w:gridCol w:w="1003"/>
      </w:tblGrid>
      <w:tr w:rsidR="00C47AF5" w14:paraId="6860FB2C" w14:textId="77777777">
        <w:trPr>
          <w:trHeight w:hRule="exact" w:val="425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62304431" w14:textId="77777777" w:rsidR="00C47AF5" w:rsidRDefault="004E4998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z38.02.01_23_</w:t>
            </w:r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12!!!!!.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299" w:type="dxa"/>
          </w:tcPr>
          <w:p w14:paraId="70B5060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6BB45E6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01959F8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6416EF3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EE3E8A5" w14:textId="77777777" w:rsidR="00C47AF5" w:rsidRDefault="004E4998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47AF5" w14:paraId="53927AE7" w14:textId="77777777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B90C323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14:paraId="2B9B151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77850B7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4615B49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49BDCF1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11BF3F3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70E9C75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4D937B41" w14:textId="77777777">
        <w:trPr>
          <w:trHeight w:hRule="exact" w:val="28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581BF45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Войлова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Татьяна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Владимировна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C47AF5" w14:paraId="58A12805" w14:textId="77777777">
        <w:trPr>
          <w:trHeight w:hRule="exact" w:val="284"/>
        </w:trPr>
        <w:tc>
          <w:tcPr>
            <w:tcW w:w="1747" w:type="dxa"/>
          </w:tcPr>
          <w:p w14:paraId="2DEC478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14:paraId="5C7FE00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14:paraId="30C14C6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029D9EB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14:paraId="73DE469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3146071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668AC2D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74608E0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3734EAD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0423488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732AEF94" w14:textId="77777777">
        <w:trPr>
          <w:trHeight w:hRule="exact" w:val="284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98939A2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14:paraId="6074D25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7CB55EC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550264C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57E096E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5E0B1F9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6BC8031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1D071BEA" w14:textId="77777777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135EE63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Мазняк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Татьяна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Владимировна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C47AF5" w14:paraId="41F1C652" w14:textId="77777777">
        <w:trPr>
          <w:trHeight w:hRule="exact" w:val="1418"/>
        </w:trPr>
        <w:tc>
          <w:tcPr>
            <w:tcW w:w="1747" w:type="dxa"/>
          </w:tcPr>
          <w:p w14:paraId="34C6B29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14:paraId="45BDB80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14:paraId="1A4A8DD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3931012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14:paraId="2806BD1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259004F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211BAF75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3E26DDA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7412AB8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0B4A718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7B265573" w14:textId="77777777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3520ACF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14:paraId="2D758AE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115F9D5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1C22B92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580F1A48" w14:textId="77777777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8A90AC7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Статистика</w:t>
            </w:r>
            <w:proofErr w:type="spellEnd"/>
          </w:p>
        </w:tc>
      </w:tr>
      <w:tr w:rsidR="00C47AF5" w14:paraId="4052B4B7" w14:textId="77777777">
        <w:trPr>
          <w:trHeight w:hRule="exact" w:val="283"/>
        </w:trPr>
        <w:tc>
          <w:tcPr>
            <w:tcW w:w="1747" w:type="dxa"/>
          </w:tcPr>
          <w:p w14:paraId="5670198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14:paraId="258FC33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14:paraId="174185F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47BC9B1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14:paraId="2997673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 w14:paraId="305FDEA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68EEA56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264C6BB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5CCCF24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3D78048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:rsidRPr="004E4998" w14:paraId="63958A7F" w14:textId="77777777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FEBAC1E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14:paraId="4F36DA5B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0663BEA3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3B952412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7AF5" w:rsidRPr="004E4998" w14:paraId="42C54DF6" w14:textId="77777777">
        <w:trPr>
          <w:trHeight w:hRule="exact" w:val="712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AEF20AC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38.02.01 ЭКОНОМИКА И БУХГАЛТЕРСКИЙ УЧЕТ (ПО </w:t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ОТРАСЛЯМ) (бухгалтер) (приказ Минобрнауки России от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05.02.2018 г. № 69)</w:t>
            </w:r>
          </w:p>
        </w:tc>
      </w:tr>
      <w:tr w:rsidR="00C47AF5" w:rsidRPr="004E4998" w14:paraId="64564167" w14:textId="77777777">
        <w:trPr>
          <w:trHeight w:hRule="exact" w:val="284"/>
        </w:trPr>
        <w:tc>
          <w:tcPr>
            <w:tcW w:w="1747" w:type="dxa"/>
          </w:tcPr>
          <w:p w14:paraId="264CAA5D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14:paraId="66307D03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14:paraId="6D38C403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14:paraId="35C4A4D2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53F3DE56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14:paraId="4DA55F1C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14:paraId="5C3E9527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14:paraId="67ECED28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0752F844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150B0F4A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7AF5" w:rsidRPr="004E4998" w14:paraId="6C5C701F" w14:textId="77777777">
        <w:trPr>
          <w:trHeight w:hRule="exact" w:val="283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C17FD1C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14:paraId="1F55FC35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40B93959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1CD9D8BC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7AF5" w:rsidRPr="004E4998" w14:paraId="714113DF" w14:textId="77777777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1464E92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и бухгалтерский учет (по отраслям)</w:t>
            </w:r>
          </w:p>
        </w:tc>
      </w:tr>
      <w:tr w:rsidR="00C47AF5" w:rsidRPr="004E4998" w14:paraId="03407650" w14:textId="77777777">
        <w:trPr>
          <w:trHeight w:hRule="exact" w:val="42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8A4543C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университета от 21.03.2023 протокол № 9.</w:t>
            </w:r>
          </w:p>
        </w:tc>
      </w:tr>
      <w:tr w:rsidR="00C47AF5" w:rsidRPr="004E4998" w14:paraId="7C466714" w14:textId="77777777">
        <w:trPr>
          <w:trHeight w:hRule="exact" w:val="284"/>
        </w:trPr>
        <w:tc>
          <w:tcPr>
            <w:tcW w:w="1747" w:type="dxa"/>
          </w:tcPr>
          <w:p w14:paraId="5B079FD8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14:paraId="4E8C17EF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14:paraId="6F7EFCF8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14:paraId="75BBAB6E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3BAC862F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14:paraId="64A49037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14:paraId="183D7157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14:paraId="0831C48A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784DA2DE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556E1C74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7AF5" w:rsidRPr="004E4998" w14:paraId="33D88969" w14:textId="77777777">
        <w:trPr>
          <w:trHeight w:hRule="exact" w:val="28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3ED5B69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C47AF5" w:rsidRPr="004E4998" w14:paraId="54DECCA4" w14:textId="77777777">
        <w:trPr>
          <w:trHeight w:hRule="exact" w:val="283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151C58D0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14:paraId="7B87EAF7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284E09E8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7AF5" w:rsidRPr="004E4998" w14:paraId="5611F7EA" w14:textId="77777777">
        <w:trPr>
          <w:trHeight w:hRule="exact" w:val="283"/>
        </w:trPr>
        <w:tc>
          <w:tcPr>
            <w:tcW w:w="1747" w:type="dxa"/>
          </w:tcPr>
          <w:p w14:paraId="025D94BC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8" w:type="dxa"/>
          </w:tcPr>
          <w:p w14:paraId="5B1FAC03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" w:type="dxa"/>
          </w:tcPr>
          <w:p w14:paraId="6916E660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53" w:type="dxa"/>
          </w:tcPr>
          <w:p w14:paraId="2E90E850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2" w:type="dxa"/>
          </w:tcPr>
          <w:p w14:paraId="082D0D13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9" w:type="dxa"/>
          </w:tcPr>
          <w:p w14:paraId="435B345F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37" w:type="dxa"/>
          </w:tcPr>
          <w:p w14:paraId="1CF4E945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60" w:type="dxa"/>
          </w:tcPr>
          <w:p w14:paraId="7AA5BDDA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11" w:type="dxa"/>
          </w:tcPr>
          <w:p w14:paraId="43714078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6AC30133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7AF5" w:rsidRPr="004E4998" w14:paraId="16F551B1" w14:textId="77777777">
        <w:trPr>
          <w:trHeight w:hRule="exact" w:val="425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A60A58D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30.06.2023 г.  № 10</w:t>
            </w:r>
          </w:p>
          <w:p w14:paraId="38BBC806" w14:textId="2E5E1282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2026 </w:t>
            </w:r>
            <w:proofErr w:type="spell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47AF5" w:rsidRPr="004E4998" w14:paraId="6112A661" w14:textId="77777777">
        <w:trPr>
          <w:trHeight w:hRule="exact" w:val="19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C4BC007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7AF5" w:rsidRPr="004E4998" w14:paraId="5F6D89D1" w14:textId="77777777">
        <w:trPr>
          <w:trHeight w:hRule="exact" w:val="1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385CF47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7AF5" w:rsidRPr="004E4998" w14:paraId="0EBF92B5" w14:textId="77777777">
        <w:trPr>
          <w:trHeight w:hRule="exact" w:val="75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84D0B85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7AF5" w14:paraId="11A45DFF" w14:textId="77777777">
        <w:trPr>
          <w:trHeight w:hRule="exact" w:val="193"/>
        </w:trPr>
        <w:tc>
          <w:tcPr>
            <w:tcW w:w="1747" w:type="dxa"/>
          </w:tcPr>
          <w:p w14:paraId="666BF5BB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6BEE7D1" w14:textId="5E561EDF" w:rsidR="00C47AF5" w:rsidRPr="004E4998" w:rsidRDefault="004E4998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________</w:t>
            </w:r>
          </w:p>
        </w:tc>
        <w:tc>
          <w:tcPr>
            <w:tcW w:w="113" w:type="dxa"/>
          </w:tcPr>
          <w:p w14:paraId="74D0117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D3A180E" w14:textId="51904FD9" w:rsidR="00C47AF5" w:rsidRPr="004E4998" w:rsidRDefault="004E4998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И.А.Вовченко</w:t>
            </w:r>
          </w:p>
        </w:tc>
        <w:tc>
          <w:tcPr>
            <w:tcW w:w="837" w:type="dxa"/>
          </w:tcPr>
          <w:p w14:paraId="68B9C29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396B6EF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698D4F4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6D27243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1B165C36" w14:textId="77777777">
        <w:trPr>
          <w:trHeight w:hRule="exact" w:val="15"/>
        </w:trPr>
        <w:tc>
          <w:tcPr>
            <w:tcW w:w="1747" w:type="dxa"/>
          </w:tcPr>
          <w:p w14:paraId="69B6AC3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 w14:paraId="1FF9BD1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" w:type="dxa"/>
          </w:tcPr>
          <w:p w14:paraId="4AD889B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027908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14:paraId="38DFCE6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 w14:paraId="7CFF078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11" w:type="dxa"/>
          </w:tcPr>
          <w:p w14:paraId="5ED0E7B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0F5716E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14:paraId="43DC3140" w14:textId="77777777" w:rsidR="00C47AF5" w:rsidRDefault="004E4998">
      <w:pPr>
        <w:rPr>
          <w:sz w:val="0"/>
          <w:szCs w:val="0"/>
        </w:rPr>
      </w:pPr>
      <w:r>
        <w:br w:type="page"/>
      </w:r>
    </w:p>
    <w:p w14:paraId="715A2F7A" w14:textId="77777777" w:rsidR="00C47AF5" w:rsidRDefault="00C47AF5">
      <w:pPr>
        <w:sectPr w:rsidR="00C47AF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65"/>
        <w:gridCol w:w="1839"/>
        <w:gridCol w:w="5084"/>
        <w:gridCol w:w="1005"/>
      </w:tblGrid>
      <w:tr w:rsidR="00C47AF5" w14:paraId="521E9D69" w14:textId="77777777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BDC433F" w14:textId="77777777" w:rsidR="00C47AF5" w:rsidRDefault="004E4998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z38.02.01_23_</w:t>
            </w:r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12!!!!!.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5104" w:type="dxa"/>
          </w:tcPr>
          <w:p w14:paraId="3C0C9F5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B493261" w14:textId="77777777" w:rsidR="00C47AF5" w:rsidRDefault="004E4998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47AF5" w14:paraId="6BDB41BD" w14:textId="77777777">
        <w:trPr>
          <w:trHeight w:hRule="exact" w:val="283"/>
        </w:trPr>
        <w:tc>
          <w:tcPr>
            <w:tcW w:w="10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B89ADBE" w14:textId="77777777" w:rsidR="00C47AF5" w:rsidRDefault="004E4998">
            <w:pPr>
              <w:spacing w:before="15" w:after="15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C47AF5" w:rsidRPr="004E4998" w14:paraId="603583E2" w14:textId="77777777">
        <w:trPr>
          <w:trHeight w:hRule="exact" w:val="74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5E945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2CE6A" w14:textId="77777777" w:rsidR="00C47AF5" w:rsidRPr="004E4998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учебной дисциплины является частью программы подготовки специалистов среднего звена в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соответствии с ФГОС по специальности СПО 38.02.02 «Право и </w:t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социального </w:t>
            </w:r>
            <w:proofErr w:type="spell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</w:t>
            </w:r>
            <w:proofErr w:type="gram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».Право</w:t>
            </w:r>
            <w:proofErr w:type="spellEnd"/>
            <w:proofErr w:type="gramEnd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социального о</w:t>
            </w:r>
          </w:p>
        </w:tc>
      </w:tr>
      <w:tr w:rsidR="00C47AF5" w:rsidRPr="004E4998" w14:paraId="279E0D3B" w14:textId="77777777">
        <w:trPr>
          <w:trHeight w:hRule="exact" w:val="283"/>
        </w:trPr>
        <w:tc>
          <w:tcPr>
            <w:tcW w:w="766" w:type="dxa"/>
          </w:tcPr>
          <w:p w14:paraId="00116AF8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71" w:type="dxa"/>
          </w:tcPr>
          <w:p w14:paraId="374154DB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44" w:type="dxa"/>
          </w:tcPr>
          <w:p w14:paraId="60612834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104" w:type="dxa"/>
          </w:tcPr>
          <w:p w14:paraId="0A5047C8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44DE84EB" w14:textId="77777777" w:rsidR="00C47AF5" w:rsidRPr="004E4998" w:rsidRDefault="00C47AF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7AF5" w:rsidRPr="004E4998" w14:paraId="2377C493" w14:textId="77777777">
        <w:trPr>
          <w:trHeight w:hRule="exact" w:val="2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56E4C73" w14:textId="77777777" w:rsidR="00C47AF5" w:rsidRPr="004E4998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УЧЕБНОГО </w:t>
            </w:r>
            <w:proofErr w:type="gramStart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ПРЕДМЕТА  В</w:t>
            </w:r>
            <w:proofErr w:type="gramEnd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СТРУКТУРЕ ОБРАЗОВАТЕЛЬНОЙ ПРОГРАММЫ</w:t>
            </w:r>
          </w:p>
        </w:tc>
      </w:tr>
      <w:tr w:rsidR="00C47AF5" w14:paraId="19EC66FD" w14:textId="77777777">
        <w:trPr>
          <w:trHeight w:hRule="exact" w:val="283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D0B5A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94E45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ЕН.03</w:t>
            </w:r>
          </w:p>
        </w:tc>
      </w:tr>
      <w:tr w:rsidR="00C47AF5" w:rsidRPr="004E4998" w14:paraId="356BA7C1" w14:textId="77777777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7BB0C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F8B9B" w14:textId="77777777" w:rsidR="00C47AF5" w:rsidRPr="004E4998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47AF5" w:rsidRPr="004E4998" w14:paraId="6415C708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F670F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1A363" w14:textId="77777777" w:rsidR="00C47AF5" w:rsidRPr="004E4998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</w:t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дисциплина входит в профессиональный цикл </w:t>
            </w:r>
            <w:proofErr w:type="gram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как  общепрофессиональная</w:t>
            </w:r>
            <w:proofErr w:type="gramEnd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дисциплина.</w:t>
            </w:r>
          </w:p>
        </w:tc>
      </w:tr>
      <w:tr w:rsidR="00C47AF5" w14:paraId="5450D7A6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17558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F78FA" w14:textId="77777777" w:rsidR="00C47AF5" w:rsidRDefault="00C47AF5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</w:p>
        </w:tc>
      </w:tr>
      <w:tr w:rsidR="00C47AF5" w14:paraId="7425B0DF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DEA6D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71962" w14:textId="77777777" w:rsidR="00C47AF5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C47AF5" w:rsidRPr="004E4998" w14:paraId="0D29ADB1" w14:textId="7777777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F46E8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021B3" w14:textId="77777777" w:rsidR="00C47AF5" w:rsidRPr="004E4998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C47AF5" w14:paraId="36E0F747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914BA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CEA99" w14:textId="77777777" w:rsidR="00C47AF5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C47AF5" w14:paraId="6AA7B0D7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B36D5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373A0" w14:textId="77777777" w:rsidR="00C47AF5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финансово-хозяйственной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C47AF5" w14:paraId="6D24B5A1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821A4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F5BE2" w14:textId="77777777" w:rsidR="00C47AF5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бухгалтерской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отчетности</w:t>
            </w:r>
            <w:proofErr w:type="spellEnd"/>
          </w:p>
        </w:tc>
      </w:tr>
      <w:tr w:rsidR="00C47AF5" w14:paraId="142D9958" w14:textId="77777777">
        <w:trPr>
          <w:trHeight w:hRule="exact" w:val="283"/>
        </w:trPr>
        <w:tc>
          <w:tcPr>
            <w:tcW w:w="766" w:type="dxa"/>
          </w:tcPr>
          <w:p w14:paraId="3458DB1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1" w:type="dxa"/>
          </w:tcPr>
          <w:p w14:paraId="4FDA206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14:paraId="7E1AE75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4" w:type="dxa"/>
          </w:tcPr>
          <w:p w14:paraId="6929C41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02550F0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:rsidRPr="004E4998" w14:paraId="755E060D" w14:textId="77777777">
        <w:trPr>
          <w:trHeight w:hRule="exact" w:val="56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46081BD" w14:textId="77777777" w:rsidR="00C47AF5" w:rsidRPr="004E4998" w:rsidRDefault="004E4998">
            <w:pPr>
              <w:spacing w:before="45"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УЧЕБНОГО ПРЕДМЕТА - ТРЕБОВАНИЯ К РЕЗУЛЬТАТУ ОСВОЕНИЕ УЧЕБНОГО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ПРЕДМЕТА</w:t>
            </w:r>
          </w:p>
        </w:tc>
      </w:tr>
      <w:tr w:rsidR="00C47AF5" w:rsidRPr="004E4998" w14:paraId="2F867B68" w14:textId="77777777">
        <w:trPr>
          <w:trHeight w:hRule="exact" w:val="5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B0B1F" w14:textId="77777777" w:rsidR="00C47AF5" w:rsidRPr="004E4998" w:rsidRDefault="004E4998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</w:t>
            </w:r>
            <w:proofErr w:type="gramStart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Выбирать</w:t>
            </w:r>
            <w:proofErr w:type="gramEnd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решения </w:t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задач профессиональной деятельности применительно к различным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контекстам</w:t>
            </w:r>
          </w:p>
        </w:tc>
      </w:tr>
      <w:tr w:rsidR="00C47AF5" w:rsidRPr="004E4998" w14:paraId="0705DD3A" w14:textId="77777777">
        <w:trPr>
          <w:trHeight w:hRule="exact" w:val="74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901C6" w14:textId="77777777" w:rsidR="00C47AF5" w:rsidRPr="004E4998" w:rsidRDefault="004E4998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</w:t>
            </w:r>
            <w:proofErr w:type="gramStart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Планировать</w:t>
            </w:r>
            <w:proofErr w:type="gramEnd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реализовывать собственное профессиональное и личностное развитие,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предпринимательскую деятельность в профессиональной сфере, использовать знания по </w:t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финансовой грамотности в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различных жизненных ситуациях</w:t>
            </w:r>
          </w:p>
        </w:tc>
      </w:tr>
      <w:tr w:rsidR="00C47AF5" w:rsidRPr="004E4998" w14:paraId="5B7F6EA4" w14:textId="77777777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4BAD0" w14:textId="77777777" w:rsidR="00C47AF5" w:rsidRPr="004E4998" w:rsidRDefault="004E4998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</w:t>
            </w:r>
            <w:proofErr w:type="gramStart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Эффективно</w:t>
            </w:r>
            <w:proofErr w:type="gramEnd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взаимодействовать и работать в коллективе и команде</w:t>
            </w:r>
          </w:p>
        </w:tc>
      </w:tr>
      <w:tr w:rsidR="00C47AF5" w:rsidRPr="004E4998" w14:paraId="0301733A" w14:textId="77777777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46271" w14:textId="77777777" w:rsidR="00C47AF5" w:rsidRPr="004E4998" w:rsidRDefault="004E4998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</w:t>
            </w:r>
            <w:proofErr w:type="gramStart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Осуществлять</w:t>
            </w:r>
            <w:proofErr w:type="gramEnd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устную и письменную коммуникацию на государственном языке Российской Федерации с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учетом </w:t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особенностей социального и культурного контекста</w:t>
            </w:r>
          </w:p>
        </w:tc>
      </w:tr>
      <w:tr w:rsidR="00C47AF5" w:rsidRPr="004E4998" w14:paraId="5BFFB20E" w14:textId="77777777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E3A4E" w14:textId="77777777" w:rsidR="00C47AF5" w:rsidRPr="004E4998" w:rsidRDefault="004E4998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</w:t>
            </w:r>
            <w:proofErr w:type="gramStart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Использовать</w:t>
            </w:r>
            <w:proofErr w:type="gramEnd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средства поиска, анализа и интерпретации информации и информационные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для выполнения задач профессиональной деятельности</w:t>
            </w:r>
          </w:p>
        </w:tc>
      </w:tr>
      <w:tr w:rsidR="00C47AF5" w:rsidRPr="004E4998" w14:paraId="7A29A593" w14:textId="77777777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EAD42" w14:textId="77777777" w:rsidR="00C47AF5" w:rsidRPr="004E4998" w:rsidRDefault="004E4998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</w:t>
            </w:r>
            <w:proofErr w:type="gramStart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Пользоваться</w:t>
            </w:r>
            <w:proofErr w:type="gramEnd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документацией на государственном и иностранном языках;</w:t>
            </w:r>
          </w:p>
        </w:tc>
      </w:tr>
      <w:tr w:rsidR="00C47AF5" w:rsidRPr="004E4998" w14:paraId="6BF2C081" w14:textId="77777777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1E81F" w14:textId="77777777" w:rsidR="00C47AF5" w:rsidRPr="004E4998" w:rsidRDefault="004E4998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2.3.</w:t>
            </w:r>
            <w:proofErr w:type="gramStart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Проводить</w:t>
            </w:r>
            <w:proofErr w:type="gramEnd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подготовку к инвентаризации и проверку действительного соответствия фактических данных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инвентаризации данным учета;</w:t>
            </w:r>
          </w:p>
        </w:tc>
      </w:tr>
      <w:tr w:rsidR="00C47AF5" w:rsidRPr="004E4998" w14:paraId="7AA2AC0E" w14:textId="77777777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00D7F" w14:textId="77777777" w:rsidR="00C47AF5" w:rsidRPr="004E4998" w:rsidRDefault="004E4998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2.4.</w:t>
            </w:r>
            <w:proofErr w:type="gramStart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Отражать</w:t>
            </w:r>
            <w:proofErr w:type="gramEnd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бухгалтерских проводках зач</w:t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ет и списание недостачи ценностей (регулировать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инвентаризационные разницы) по результатам инвентаризации;</w:t>
            </w:r>
          </w:p>
        </w:tc>
      </w:tr>
      <w:tr w:rsidR="00C47AF5" w:rsidRPr="004E4998" w14:paraId="65271C62" w14:textId="77777777">
        <w:trPr>
          <w:trHeight w:hRule="exact" w:val="5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F9D01" w14:textId="77777777" w:rsidR="00C47AF5" w:rsidRPr="004E4998" w:rsidRDefault="004E4998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2.7.</w:t>
            </w:r>
            <w:proofErr w:type="gramStart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Выполнять</w:t>
            </w:r>
            <w:proofErr w:type="gramEnd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контрольные процедуры и их документирование, готовить и оформлять завершающие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материалы по результатам внутреннего контроля.</w:t>
            </w:r>
          </w:p>
        </w:tc>
      </w:tr>
      <w:tr w:rsidR="00C47AF5" w:rsidRPr="004E4998" w14:paraId="3B7C0EB6" w14:textId="77777777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8C075" w14:textId="77777777" w:rsidR="00C47AF5" w:rsidRPr="004E4998" w:rsidRDefault="004E4998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4.4.</w:t>
            </w:r>
            <w:proofErr w:type="gramStart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Проводить</w:t>
            </w:r>
            <w:proofErr w:type="gramEnd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анализ информации об активах и финансовом положении организации, ее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платежеспособности и доходности;</w:t>
            </w:r>
          </w:p>
        </w:tc>
      </w:tr>
      <w:tr w:rsidR="00C47AF5" w:rsidRPr="004E4998" w14:paraId="2B3E1C9E" w14:textId="77777777">
        <w:trPr>
          <w:trHeight w:hRule="exact" w:val="29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D3D87" w14:textId="77777777" w:rsidR="00C47AF5" w:rsidRPr="004E4998" w:rsidRDefault="004E4998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4.5.</w:t>
            </w:r>
            <w:proofErr w:type="gramStart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Принимать</w:t>
            </w:r>
            <w:proofErr w:type="gramEnd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участие в составлении бизнес-плана;</w:t>
            </w:r>
          </w:p>
        </w:tc>
      </w:tr>
      <w:tr w:rsidR="00C47AF5" w:rsidRPr="004E4998" w14:paraId="10E155DE" w14:textId="77777777">
        <w:trPr>
          <w:trHeight w:hRule="exact" w:val="52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C9233" w14:textId="77777777" w:rsidR="00C47AF5" w:rsidRPr="004E4998" w:rsidRDefault="004E4998">
            <w:pPr>
              <w:spacing w:before="30" w:after="30" w:line="238" w:lineRule="auto"/>
              <w:ind w:left="30" w:right="30"/>
              <w:jc w:val="both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4.6.</w:t>
            </w:r>
            <w:proofErr w:type="gramStart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Анализировать</w:t>
            </w:r>
            <w:proofErr w:type="gramEnd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финансово-хозяйственную деятельность, осущест</w:t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влять анализ информации, полученной в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ходе проведения контрольных процедур, выявление и оценку рисков;</w:t>
            </w:r>
          </w:p>
        </w:tc>
      </w:tr>
      <w:tr w:rsidR="00C47AF5" w:rsidRPr="004E4998" w14:paraId="57553A5F" w14:textId="77777777">
        <w:trPr>
          <w:trHeight w:hRule="exact" w:val="28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FA7E6FD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47AF5" w14:paraId="0EF4152A" w14:textId="77777777">
        <w:trPr>
          <w:trHeight w:hRule="exact" w:val="2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D2CC5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B6EBD" w14:textId="77777777" w:rsidR="00C47AF5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7AF5" w:rsidRPr="004E4998" w14:paraId="00562403" w14:textId="77777777">
        <w:trPr>
          <w:trHeight w:hRule="exact" w:val="51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CB131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682D6" w14:textId="77777777" w:rsidR="00C47AF5" w:rsidRPr="004E4998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Законодательную базу об организации государственной </w:t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статистической отчетности и ответственности за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порядка ее представления;</w:t>
            </w:r>
          </w:p>
        </w:tc>
      </w:tr>
      <w:tr w:rsidR="00C47AF5" w:rsidRPr="004E4998" w14:paraId="55C4D9A0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03985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B602A" w14:textId="77777777" w:rsidR="00C47AF5" w:rsidRPr="004E4998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Современную структуру органов государственной статистики;</w:t>
            </w:r>
          </w:p>
        </w:tc>
      </w:tr>
      <w:tr w:rsidR="00C47AF5" w14:paraId="1635E1EA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DA2C7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AB81D" w14:textId="77777777" w:rsidR="00C47AF5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статистической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47AF5" w:rsidRPr="004E4998" w14:paraId="17367E22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89C63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440CB" w14:textId="77777777" w:rsidR="00C47AF5" w:rsidRPr="004E4998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Экономико-статистические методы обработки </w:t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учетно-статистической информации;</w:t>
            </w:r>
          </w:p>
        </w:tc>
      </w:tr>
      <w:tr w:rsidR="00C47AF5" w:rsidRPr="004E4998" w14:paraId="7D13DB5A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19A09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F0588" w14:textId="77777777" w:rsidR="00C47AF5" w:rsidRPr="004E4998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Статистические закономерности и динамику социально-экономических процессов, происходящих в стране.</w:t>
            </w:r>
          </w:p>
        </w:tc>
      </w:tr>
      <w:tr w:rsidR="00C47AF5" w14:paraId="550EB489" w14:textId="77777777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302F1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4C7B8" w14:textId="77777777" w:rsidR="00C47AF5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7AF5" w:rsidRPr="004E4998" w14:paraId="0DAF6181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0CBAE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298DE" w14:textId="77777777" w:rsidR="00C47AF5" w:rsidRPr="004E4998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Собирать и обрабатывать информацию, необходимую для ориентации в своей </w:t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деятельности;</w:t>
            </w:r>
          </w:p>
        </w:tc>
      </w:tr>
      <w:tr w:rsidR="00C47AF5" w:rsidRPr="004E4998" w14:paraId="2004A1DA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C5813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B8BF2" w14:textId="77777777" w:rsidR="00C47AF5" w:rsidRPr="004E4998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Оформлять в виде таблиц, графиков и диаграмм статистическую информацию;</w:t>
            </w:r>
          </w:p>
        </w:tc>
      </w:tr>
      <w:tr w:rsidR="00C47AF5" w14:paraId="3013613C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1E0FD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13DF9" w14:textId="77777777" w:rsidR="00C47AF5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Исчислять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статистические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47AF5" w:rsidRPr="004E4998" w14:paraId="7CB781DF" w14:textId="77777777">
        <w:trPr>
          <w:trHeight w:hRule="exact" w:val="29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60439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CFF36" w14:textId="77777777" w:rsidR="00C47AF5" w:rsidRPr="004E4998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анализ статистической информации и делать соответствующие выводы;</w:t>
            </w:r>
          </w:p>
        </w:tc>
      </w:tr>
    </w:tbl>
    <w:p w14:paraId="26FE3E40" w14:textId="77777777" w:rsidR="00C47AF5" w:rsidRPr="004E4998" w:rsidRDefault="004E4998">
      <w:pPr>
        <w:rPr>
          <w:sz w:val="0"/>
          <w:szCs w:val="0"/>
          <w:lang w:val="ru-RU"/>
        </w:rPr>
      </w:pPr>
      <w:r w:rsidRPr="004E4998">
        <w:rPr>
          <w:lang w:val="ru-RU"/>
        </w:rPr>
        <w:br w:type="page"/>
      </w:r>
    </w:p>
    <w:p w14:paraId="02A6E902" w14:textId="77777777" w:rsidR="00C47AF5" w:rsidRPr="004E4998" w:rsidRDefault="00C47AF5">
      <w:pPr>
        <w:rPr>
          <w:lang w:val="ru-RU"/>
        </w:rPr>
        <w:sectPr w:rsidR="00C47AF5" w:rsidRPr="004E499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501"/>
        <w:gridCol w:w="143"/>
        <w:gridCol w:w="855"/>
        <w:gridCol w:w="719"/>
        <w:gridCol w:w="1143"/>
        <w:gridCol w:w="1004"/>
        <w:gridCol w:w="990"/>
        <w:gridCol w:w="418"/>
        <w:gridCol w:w="1003"/>
      </w:tblGrid>
      <w:tr w:rsidR="00C47AF5" w14:paraId="315DD725" w14:textId="77777777">
        <w:trPr>
          <w:trHeight w:hRule="exact" w:val="42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8459757" w14:textId="77777777" w:rsidR="00C47AF5" w:rsidRDefault="004E4998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z38.02.01_23_</w:t>
            </w:r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12!!!!!.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851" w:type="dxa"/>
          </w:tcPr>
          <w:p w14:paraId="00CBC57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246437E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33C2986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4B5D7ED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5CD726D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44FA523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230B35D" w14:textId="77777777" w:rsidR="00C47AF5" w:rsidRDefault="004E4998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47AF5" w14:paraId="1D548D49" w14:textId="77777777">
        <w:trPr>
          <w:trHeight w:hRule="exact" w:val="284"/>
        </w:trPr>
        <w:tc>
          <w:tcPr>
            <w:tcW w:w="993" w:type="dxa"/>
          </w:tcPr>
          <w:p w14:paraId="7813708B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5" w:type="dxa"/>
          </w:tcPr>
          <w:p w14:paraId="1CD176F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2ACE905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14:paraId="5185326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7DEC55F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6EABB54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4C576ED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5144118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3B61900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28DF65E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1ACA7C12" w14:textId="77777777">
        <w:trPr>
          <w:trHeight w:hRule="exact" w:val="2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FBCD880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C47AF5" w14:paraId="68FBC3EF" w14:textId="77777777">
        <w:trPr>
          <w:trHeight w:hRule="exact" w:val="7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682A6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EF86A" w14:textId="77777777" w:rsidR="00C47AF5" w:rsidRPr="004E4998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CD9BE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/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A22B1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1C3E2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B7477EF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A0CEC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EB8BC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14:paraId="27420001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6FBEF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47AF5" w:rsidRPr="004E4998" w14:paraId="5FF170A0" w14:textId="77777777">
        <w:trPr>
          <w:trHeight w:hRule="exact" w:val="7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885F0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7010E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Теоретические основы</w:t>
            </w:r>
            <w:r w:rsidRPr="004E4998">
              <w:rPr>
                <w:lang w:val="ru-RU"/>
              </w:rPr>
              <w:br/>
            </w:r>
            <w:proofErr w:type="spellStart"/>
            <w:proofErr w:type="gramStart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статистики.Сбор</w:t>
            </w:r>
            <w:proofErr w:type="spellEnd"/>
            <w:proofErr w:type="gramEnd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обработка</w:t>
            </w:r>
            <w:r w:rsidRPr="004E4998">
              <w:rPr>
                <w:lang w:val="ru-RU"/>
              </w:rPr>
              <w:br/>
            </w:r>
            <w:proofErr w:type="spellStart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инфоромации</w:t>
            </w:r>
            <w:proofErr w:type="spellEnd"/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0711E" w14:textId="77777777" w:rsidR="00C47AF5" w:rsidRPr="004E4998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06FA1" w14:textId="77777777" w:rsidR="00C47AF5" w:rsidRPr="004E4998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74443" w14:textId="77777777" w:rsidR="00C47AF5" w:rsidRPr="004E4998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290D7" w14:textId="77777777" w:rsidR="00C47AF5" w:rsidRPr="004E4998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B3B0F" w14:textId="77777777" w:rsidR="00C47AF5" w:rsidRPr="004E4998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575B5" w14:textId="77777777" w:rsidR="00C47AF5" w:rsidRPr="004E4998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C47AF5" w14:paraId="552835AA" w14:textId="77777777">
        <w:trPr>
          <w:trHeight w:hRule="exact" w:val="13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A9C17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302C3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Статистическая сводка и группировка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Статистическая сводка и</w:t>
            </w:r>
            <w:r w:rsidRPr="004E4998">
              <w:rPr>
                <w:lang w:val="ru-RU"/>
              </w:rPr>
              <w:br/>
            </w:r>
            <w:proofErr w:type="spell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группировка.Статистическое</w:t>
            </w:r>
            <w:proofErr w:type="spellEnd"/>
            <w:r w:rsidRPr="004E4998">
              <w:rPr>
                <w:lang w:val="ru-RU"/>
              </w:rPr>
              <w:br/>
            </w:r>
            <w:proofErr w:type="spell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наблюдение.Контроль</w:t>
            </w:r>
            <w:proofErr w:type="spellEnd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представление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статистической </w:t>
            </w:r>
            <w:proofErr w:type="spellStart"/>
            <w:proofErr w:type="gram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информации.Ряды</w:t>
            </w:r>
            <w:proofErr w:type="spellEnd"/>
            <w:proofErr w:type="gramEnd"/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распределения в </w:t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DB59A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CA8B8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1512A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3AC8D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F4D1A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DBAE8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7AF5" w14:paraId="5F109345" w14:textId="77777777">
        <w:trPr>
          <w:trHeight w:hRule="exact" w:val="9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F9D5E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4D41F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конспекта на тему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«Предмет, метод и организация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A9336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E6951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B1514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02. ОК 09.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ПК 2.3. ПК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4.4.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47323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1DB81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EE33D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7AF5" w14:paraId="4316C626" w14:textId="77777777">
        <w:trPr>
          <w:trHeight w:hRule="exact" w:val="18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E9E6D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085B3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конспекта на тему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«Современные технологии организации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статистического </w:t>
            </w:r>
            <w:proofErr w:type="spell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учета</w:t>
            </w:r>
            <w:proofErr w:type="gram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».Решение</w:t>
            </w:r>
            <w:proofErr w:type="spellEnd"/>
            <w:proofErr w:type="gramEnd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 теме: «Статистическая сводка и</w:t>
            </w:r>
            <w:r w:rsidRPr="004E4998">
              <w:rPr>
                <w:lang w:val="ru-RU"/>
              </w:rPr>
              <w:br/>
            </w:r>
            <w:proofErr w:type="spell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группировка».Решение</w:t>
            </w:r>
            <w:proofErr w:type="spellEnd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 по теме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«Представление статистических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данных.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Ряды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распределения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61685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AB4C5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5DC35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02. ПК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2.4.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DB3CB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76B15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3D388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7AF5" w14:paraId="4B2982F1" w14:textId="77777777">
        <w:trPr>
          <w:trHeight w:hRule="exact" w:val="228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C6D0E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09657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и практика проведения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статистического </w:t>
            </w:r>
            <w:proofErr w:type="spellStart"/>
            <w:proofErr w:type="gram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наблюдения.Методика</w:t>
            </w:r>
            <w:proofErr w:type="spellEnd"/>
            <w:proofErr w:type="gramEnd"/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статистической сводки и</w:t>
            </w:r>
            <w:r w:rsidRPr="004E4998">
              <w:rPr>
                <w:lang w:val="ru-RU"/>
              </w:rPr>
              <w:br/>
            </w:r>
            <w:proofErr w:type="spell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группировки.Составление</w:t>
            </w:r>
            <w:proofErr w:type="spellEnd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 анализ и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преобразование статистических таблиц.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статистических</w:t>
            </w:r>
            <w:r w:rsidRPr="004E4998">
              <w:rPr>
                <w:lang w:val="ru-RU"/>
              </w:rPr>
              <w:br/>
            </w:r>
            <w:proofErr w:type="spell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данных.Построение</w:t>
            </w:r>
            <w:proofErr w:type="spellEnd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 анализ и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преобразование вариационных рядов.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Графическое отображение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вариационных рядов. /</w:t>
            </w:r>
            <w:proofErr w:type="spell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462CC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EE1C2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7AB69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09. ПК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2.4.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 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7D67A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BDF90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C579B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7AF5" w14:paraId="560DE97B" w14:textId="77777777">
        <w:trPr>
          <w:trHeight w:hRule="exact" w:val="2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122C8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01437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Аналитическая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статистика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47FB5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43B05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8D062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F27D3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7BCE5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65EC1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7AF5" w14:paraId="49765F55" w14:textId="77777777">
        <w:trPr>
          <w:trHeight w:hRule="exact" w:val="13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2E594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E4D0F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Статистические </w:t>
            </w:r>
            <w:proofErr w:type="spellStart"/>
            <w:proofErr w:type="gram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показатели.Средние</w:t>
            </w:r>
            <w:proofErr w:type="spellEnd"/>
            <w:proofErr w:type="gramEnd"/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величины в </w:t>
            </w:r>
            <w:proofErr w:type="spell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статистике.Показатели</w:t>
            </w:r>
            <w:proofErr w:type="spellEnd"/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вариации в</w:t>
            </w:r>
            <w:r w:rsidRPr="004E4998">
              <w:rPr>
                <w:lang w:val="ru-RU"/>
              </w:rPr>
              <w:br/>
            </w:r>
            <w:proofErr w:type="spell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статистике.Показатели</w:t>
            </w:r>
            <w:proofErr w:type="spellEnd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вариации в статистике.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F20AC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559B9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FF5FC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2.3. 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2.4. 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C8E0E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269D5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2D371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7AF5" w14:paraId="686ED1F0" w14:textId="77777777">
        <w:trPr>
          <w:trHeight w:hRule="exact" w:val="362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40C14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0510E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рядов динамики. Расчет и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показателей анализа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интенсивности динамики для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моментных и интервальных рядов</w:t>
            </w:r>
            <w:r w:rsidRPr="004E4998">
              <w:rPr>
                <w:lang w:val="ru-RU"/>
              </w:rPr>
              <w:br/>
            </w:r>
            <w:proofErr w:type="spellStart"/>
            <w:proofErr w:type="gram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динамики.Расчет</w:t>
            </w:r>
            <w:proofErr w:type="spellEnd"/>
            <w:proofErr w:type="gramEnd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 анализ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статистических показателей динамики,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сравнения, выполнения плана,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структуры, интенсивнос</w:t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ти,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координации. Методика перевода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натуральных единиц измерения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абсолютных статистических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показателей в </w:t>
            </w:r>
            <w:proofErr w:type="spellStart"/>
            <w:proofErr w:type="gram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условные.Расчет</w:t>
            </w:r>
            <w:proofErr w:type="spellEnd"/>
            <w:proofErr w:type="gramEnd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анализ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средних величин (средней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арифметической, моды, медианы) для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видов вариационных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рядов. /</w:t>
            </w:r>
            <w:proofErr w:type="spell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24E3E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0774A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D38C2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03. ОК </w:t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04.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4.4. 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4.5. ПК 4.6.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75361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66F1B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12180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  <w:tr w:rsidR="00C47AF5" w14:paraId="5EF9AD16" w14:textId="77777777">
        <w:trPr>
          <w:trHeight w:hRule="exact" w:val="13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8C4FE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A382F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 «Абсолютные и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относительные величины в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статистике».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A6347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F6C8A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3CA7E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01. ОК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03. ОК 04.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ОК 05. ОК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ПК 2.3. ПК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2.4. ПК 4.4.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C0DE1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Л1.2Л2.1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D3CDE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4D91B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</w:tr>
    </w:tbl>
    <w:p w14:paraId="2B71FB63" w14:textId="77777777" w:rsidR="00C47AF5" w:rsidRDefault="004E4998">
      <w:pPr>
        <w:rPr>
          <w:sz w:val="0"/>
          <w:szCs w:val="0"/>
        </w:rPr>
      </w:pPr>
      <w:r>
        <w:br w:type="page"/>
      </w:r>
    </w:p>
    <w:p w14:paraId="4EC5C900" w14:textId="77777777" w:rsidR="00C47AF5" w:rsidRDefault="00C47AF5">
      <w:pPr>
        <w:sectPr w:rsidR="00C47AF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935"/>
        <w:gridCol w:w="1974"/>
        <w:gridCol w:w="3385"/>
        <w:gridCol w:w="1693"/>
        <w:gridCol w:w="1005"/>
      </w:tblGrid>
      <w:tr w:rsidR="00C47AF5" w14:paraId="0BF073F2" w14:textId="77777777">
        <w:trPr>
          <w:trHeight w:hRule="exact" w:val="42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4BCDC25" w14:textId="77777777" w:rsidR="00C47AF5" w:rsidRDefault="004E4998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z38.02.01_23_</w:t>
            </w:r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12!!!!!.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3403" w:type="dxa"/>
          </w:tcPr>
          <w:p w14:paraId="2C56346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02265A9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46F4681" w14:textId="77777777" w:rsidR="00C47AF5" w:rsidRDefault="004E4998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47AF5" w14:paraId="0030F63F" w14:textId="77777777">
        <w:trPr>
          <w:trHeight w:hRule="exact" w:val="284"/>
        </w:trPr>
        <w:tc>
          <w:tcPr>
            <w:tcW w:w="710" w:type="dxa"/>
          </w:tcPr>
          <w:p w14:paraId="229CD46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758DEDF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 w14:paraId="60EF793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5E0B2F3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14:paraId="6E2030B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63F8E7F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5EE7DDB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14:paraId="0FCC8FA3" w14:textId="7777777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16376AC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47AF5" w14:paraId="194576F5" w14:textId="77777777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F1856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C47AF5" w:rsidRPr="004E4998" w14:paraId="5F7E0160" w14:textId="77777777">
        <w:trPr>
          <w:trHeight w:hRule="exact" w:val="295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15512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промежуточной аттестации</w:t>
            </w:r>
          </w:p>
          <w:p w14:paraId="7D5952A0" w14:textId="77777777" w:rsidR="00C47AF5" w:rsidRPr="004E4998" w:rsidRDefault="00C47AF5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</w:p>
          <w:p w14:paraId="66C3C214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статистики. Единицы статистической совокупности и </w:t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статистические показатели.</w:t>
            </w:r>
          </w:p>
          <w:p w14:paraId="7EF96023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Статистическое наблюдение.</w:t>
            </w:r>
          </w:p>
          <w:p w14:paraId="3FEA2DFA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Статистическая сводка и группировка</w:t>
            </w:r>
          </w:p>
          <w:p w14:paraId="15F2B50D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Ряды распределения в статистике</w:t>
            </w:r>
          </w:p>
          <w:p w14:paraId="1B187669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элементы статистических показателей.</w:t>
            </w:r>
          </w:p>
          <w:p w14:paraId="148366F3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Средние величины в статистике.</w:t>
            </w:r>
          </w:p>
          <w:p w14:paraId="101132BA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Показатели анализа вариации в статистике.</w:t>
            </w:r>
          </w:p>
          <w:p w14:paraId="7ED3B0C1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Статистическое</w:t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изучение динамики.</w:t>
            </w:r>
          </w:p>
          <w:p w14:paraId="1A30DC3E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Индексный метод в статистике.</w:t>
            </w:r>
          </w:p>
        </w:tc>
      </w:tr>
      <w:tr w:rsidR="00C47AF5" w14:paraId="414454C3" w14:textId="77777777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7AB54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C47AF5" w14:paraId="134CE177" w14:textId="77777777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48CDD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C47AF5" w14:paraId="469B3A68" w14:textId="77777777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24A5B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C47AF5" w14:paraId="7E886CB4" w14:textId="77777777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C8E35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</w:p>
        </w:tc>
      </w:tr>
      <w:tr w:rsidR="00C47AF5" w14:paraId="17A07598" w14:textId="77777777">
        <w:trPr>
          <w:trHeight w:hRule="exact" w:val="283"/>
        </w:trPr>
        <w:tc>
          <w:tcPr>
            <w:tcW w:w="710" w:type="dxa"/>
          </w:tcPr>
          <w:p w14:paraId="52BF335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0C219DD9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 w14:paraId="00B1505F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2D650B6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14:paraId="18724AEE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73B13E6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71B3BE8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:rsidRPr="004E4998" w14:paraId="0A07E764" w14:textId="77777777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1CBFF25" w14:textId="77777777" w:rsidR="00C47AF5" w:rsidRPr="004E4998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учебного предмета</w:t>
            </w:r>
          </w:p>
        </w:tc>
      </w:tr>
      <w:tr w:rsidR="00C47AF5" w14:paraId="1F38B666" w14:textId="77777777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49C9A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47AF5" w14:paraId="4C10B19B" w14:textId="77777777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A385A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47AF5" w14:paraId="0B7BBCE0" w14:textId="77777777">
        <w:trPr>
          <w:trHeight w:hRule="exact" w:val="28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A6A24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6B0F4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F8497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E69BF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47AF5" w14:paraId="37CFCD4E" w14:textId="77777777">
        <w:trPr>
          <w:trHeight w:hRule="exact" w:val="317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993DA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9C7B1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Сергеева Инна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Ивановна, </w:t>
            </w:r>
            <w:proofErr w:type="spell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Чекулина</w:t>
            </w:r>
            <w:proofErr w:type="spellEnd"/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Татьяна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Александровна,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Орловский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экономики и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торговли; Российская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академия </w:t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народного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хозяйства и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государственной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службы при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Президенте РФ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EC5AB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1E80C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"ФОРУМ", 2021</w:t>
            </w:r>
          </w:p>
        </w:tc>
      </w:tr>
      <w:tr w:rsidR="00C47AF5" w14:paraId="6E16324A" w14:textId="77777777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404F9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FA3EA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Сальникова, К.В., К.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В. Сальникова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03194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AF859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</w:p>
        </w:tc>
      </w:tr>
      <w:tr w:rsidR="00C47AF5" w14:paraId="251EEB80" w14:textId="77777777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4376B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47AF5" w14:paraId="56F503AB" w14:textId="77777777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D48FF" w14:textId="77777777" w:rsidR="00C47AF5" w:rsidRDefault="00C47AF5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61AA9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96577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6562E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47AF5" w14:paraId="1A6A23CE" w14:textId="77777777">
        <w:trPr>
          <w:trHeight w:hRule="exact" w:val="4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A929D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73C32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Сокольникова, А.М.,</w:t>
            </w:r>
            <w:r w:rsidRPr="004E4998">
              <w:rPr>
                <w:lang w:val="ru-RU"/>
              </w:rPr>
              <w:br/>
            </w:r>
            <w:proofErr w:type="spell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Беленкова</w:t>
            </w:r>
            <w:proofErr w:type="spellEnd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 Ж.Т.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D159D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Статистика. Сборник задач: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324DE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C47AF5" w14:paraId="5CB1AEF4" w14:textId="77777777">
        <w:trPr>
          <w:trHeight w:hRule="exact" w:val="138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C506D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66773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Дудин Михаил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Николаевич,</w:t>
            </w:r>
            <w:r w:rsidRPr="004E4998">
              <w:rPr>
                <w:lang w:val="ru-RU"/>
              </w:rPr>
              <w:br/>
            </w:r>
            <w:proofErr w:type="spell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Лясников</w:t>
            </w:r>
            <w:proofErr w:type="spellEnd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Николай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Васильевич, Дудин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 Н., </w:t>
            </w:r>
            <w:proofErr w:type="spell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Лясников</w:t>
            </w:r>
            <w:proofErr w:type="spellEnd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В., </w:t>
            </w:r>
            <w:proofErr w:type="spell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Лезина</w:t>
            </w:r>
            <w:proofErr w:type="spellEnd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B7860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Социально-экономическая статистика: Учебник и практикум</w:t>
            </w:r>
            <w:r w:rsidRPr="004E4998">
              <w:rPr>
                <w:lang w:val="ru-RU"/>
              </w:rPr>
              <w:br/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5CD4C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2020</w:t>
            </w:r>
          </w:p>
        </w:tc>
      </w:tr>
      <w:tr w:rsidR="00C47AF5" w:rsidRPr="004E4998" w14:paraId="1C5B571A" w14:textId="77777777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1B862" w14:textId="77777777" w:rsidR="00C47AF5" w:rsidRPr="004E4998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C47AF5" w14:paraId="1D162EE7" w14:textId="77777777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94F91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E66B0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Официальный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Росстата</w:t>
            </w:r>
            <w:proofErr w:type="spellEnd"/>
          </w:p>
        </w:tc>
      </w:tr>
      <w:tr w:rsidR="00C47AF5" w14:paraId="05BD173F" w14:textId="77777777">
        <w:trPr>
          <w:trHeight w:hRule="exact" w:val="28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219E6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87F6C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</w:p>
        </w:tc>
      </w:tr>
      <w:tr w:rsidR="00C47AF5" w:rsidRPr="004E4998" w14:paraId="6017D79A" w14:textId="77777777">
        <w:trPr>
          <w:trHeight w:hRule="exact" w:val="2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18A87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C3131" w14:textId="77777777" w:rsidR="00C47AF5" w:rsidRPr="004E4998" w:rsidRDefault="004E4998">
            <w:pPr>
              <w:spacing w:after="0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Образовательная платформа ЮРАЙТ. Для вузов и </w:t>
            </w:r>
            <w:proofErr w:type="spellStart"/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ссузов</w:t>
            </w:r>
            <w:proofErr w:type="spellEnd"/>
          </w:p>
        </w:tc>
      </w:tr>
      <w:tr w:rsidR="00C47AF5" w14:paraId="42B91A11" w14:textId="77777777">
        <w:trPr>
          <w:trHeight w:hRule="exact" w:val="2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70EA2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47AF5" w14:paraId="2C9E289D" w14:textId="77777777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9E760" w14:textId="77777777" w:rsidR="00C47AF5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47AF5" w14:paraId="71E04500" w14:textId="77777777">
        <w:trPr>
          <w:trHeight w:hRule="exact" w:val="284"/>
        </w:trPr>
        <w:tc>
          <w:tcPr>
            <w:tcW w:w="710" w:type="dxa"/>
          </w:tcPr>
          <w:p w14:paraId="4A88E79A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0129CD40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9" w:type="dxa"/>
          </w:tcPr>
          <w:p w14:paraId="3BB3BC9C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79577487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3" w:type="dxa"/>
          </w:tcPr>
          <w:p w14:paraId="2B1E4BC4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14:paraId="444D674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687F2CA3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:rsidRPr="004E4998" w14:paraId="51034A06" w14:textId="77777777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3C3FE65" w14:textId="77777777" w:rsidR="00C47AF5" w:rsidRPr="004E4998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МАТЕРИАЛЬНО-ТЕХНИЧЕСКОЕ ОБЕСПЕЧЕНИЕ УЧЕБНОГО </w:t>
            </w: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ПРЕДМЕТА</w:t>
            </w:r>
          </w:p>
        </w:tc>
      </w:tr>
      <w:tr w:rsidR="00C47AF5" w:rsidRPr="004E4998" w14:paraId="771F1C88" w14:textId="77777777">
        <w:trPr>
          <w:trHeight w:hRule="exact" w:val="2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BA026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B8EB9" w14:textId="77777777" w:rsidR="00C47AF5" w:rsidRPr="004E4998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учебной дисциплины требует наличия кабинета профессиональных дисциплин;</w:t>
            </w:r>
          </w:p>
        </w:tc>
      </w:tr>
    </w:tbl>
    <w:p w14:paraId="7F9678A0" w14:textId="77777777" w:rsidR="00C47AF5" w:rsidRPr="004E4998" w:rsidRDefault="004E4998">
      <w:pPr>
        <w:rPr>
          <w:sz w:val="0"/>
          <w:szCs w:val="0"/>
          <w:lang w:val="ru-RU"/>
        </w:rPr>
      </w:pPr>
      <w:r w:rsidRPr="004E4998">
        <w:rPr>
          <w:lang w:val="ru-RU"/>
        </w:rPr>
        <w:br w:type="page"/>
      </w:r>
    </w:p>
    <w:p w14:paraId="4A9E8FA1" w14:textId="77777777" w:rsidR="00C47AF5" w:rsidRPr="004E4998" w:rsidRDefault="00C47AF5">
      <w:pPr>
        <w:rPr>
          <w:lang w:val="ru-RU"/>
        </w:rPr>
        <w:sectPr w:rsidR="00C47AF5" w:rsidRPr="004E499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02"/>
        <w:gridCol w:w="5086"/>
        <w:gridCol w:w="1005"/>
      </w:tblGrid>
      <w:tr w:rsidR="00C47AF5" w14:paraId="41D79832" w14:textId="77777777">
        <w:trPr>
          <w:trHeight w:hRule="exact" w:val="425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FF8F6EB" w14:textId="77777777" w:rsidR="00C47AF5" w:rsidRDefault="004E4998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z38.02.01_23_</w:t>
            </w:r>
            <w:proofErr w:type="gram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12!!!!!.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5104" w:type="dxa"/>
          </w:tcPr>
          <w:p w14:paraId="4D2570A2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5ED9D5" w14:textId="77777777" w:rsidR="00C47AF5" w:rsidRDefault="004E4998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47AF5" w:rsidRPr="004E4998" w14:paraId="72FA8937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68B83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2CFCC" w14:textId="77777777" w:rsidR="00C47AF5" w:rsidRPr="004E4998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места, оборудованные компьютером по количеству обучающихся;</w:t>
            </w:r>
          </w:p>
        </w:tc>
      </w:tr>
      <w:tr w:rsidR="00C47AF5" w:rsidRPr="004E4998" w14:paraId="0B16538C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F0775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DCC61" w14:textId="77777777" w:rsidR="00C47AF5" w:rsidRPr="004E4998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Рабочее место </w:t>
            </w: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преподавателя, оборудованное компьютером с интерактивной доской;</w:t>
            </w:r>
          </w:p>
        </w:tc>
      </w:tr>
      <w:tr w:rsidR="00C47AF5" w:rsidRPr="004E4998" w14:paraId="522F512F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FDF13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DC51B" w14:textId="77777777" w:rsidR="00C47AF5" w:rsidRPr="004E4998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Компьютер, интерактивная доска, доступ в Интернет.</w:t>
            </w:r>
          </w:p>
        </w:tc>
      </w:tr>
      <w:tr w:rsidR="00C47AF5" w14:paraId="27919789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A50A3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471E1" w14:textId="77777777" w:rsidR="00C47AF5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47AF5" w14:paraId="4DDF816E" w14:textId="77777777">
        <w:trPr>
          <w:trHeight w:hRule="exact" w:val="2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F3199" w14:textId="77777777" w:rsidR="00C47AF5" w:rsidRDefault="004E4998">
            <w:pPr>
              <w:spacing w:before="15" w:after="15" w:line="238" w:lineRule="auto"/>
              <w:ind w:left="30" w:right="3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E715B" w14:textId="77777777" w:rsidR="00C47AF5" w:rsidRDefault="004E4998">
            <w:pPr>
              <w:spacing w:before="15" w:after="15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ОС WINDOWS XP,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браузер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Paint, Microsoft Office 2013 (Word, Excel, Access, Power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Point).</w:t>
            </w:r>
          </w:p>
        </w:tc>
      </w:tr>
      <w:tr w:rsidR="00C47AF5" w14:paraId="49C3FEA8" w14:textId="77777777">
        <w:trPr>
          <w:trHeight w:hRule="exact" w:val="283"/>
        </w:trPr>
        <w:tc>
          <w:tcPr>
            <w:tcW w:w="766" w:type="dxa"/>
          </w:tcPr>
          <w:p w14:paraId="12753CD8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3" w:type="dxa"/>
          </w:tcPr>
          <w:p w14:paraId="36ABE2D1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4" w:type="dxa"/>
          </w:tcPr>
          <w:p w14:paraId="7B29362D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77105CC6" w14:textId="77777777" w:rsidR="00C47AF5" w:rsidRDefault="00C47A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7AF5" w:rsidRPr="004E4998" w14:paraId="3C78D69D" w14:textId="77777777">
        <w:trPr>
          <w:trHeight w:hRule="exact" w:val="2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F0D4E11" w14:textId="77777777" w:rsidR="00C47AF5" w:rsidRPr="004E4998" w:rsidRDefault="004E4998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  <w:lang w:val="ru-RU"/>
              </w:rPr>
            </w:pPr>
            <w:r w:rsidRPr="004E49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УЧЕБНОГО ПРЕДМЕТА</w:t>
            </w:r>
          </w:p>
        </w:tc>
      </w:tr>
      <w:tr w:rsidR="00C47AF5" w14:paraId="3A15B6F1" w14:textId="77777777">
        <w:trPr>
          <w:trHeight w:hRule="exact" w:val="28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E295E" w14:textId="77777777" w:rsidR="00C47AF5" w:rsidRDefault="004E4998">
            <w:pPr>
              <w:spacing w:after="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14:paraId="6E181371" w14:textId="77777777" w:rsidR="00C47AF5" w:rsidRDefault="004E4998">
      <w:r>
        <w:rPr>
          <w:color w:val="FFFFFF"/>
          <w:sz w:val="2"/>
          <w:szCs w:val="2"/>
        </w:rPr>
        <w:t>.</w:t>
      </w:r>
    </w:p>
    <w:sectPr w:rsidR="00C47AF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4E4998"/>
    <w:rsid w:val="00C47AF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DB9E3"/>
  <w15:docId w15:val="{466269B5-510E-4897-85C0-D95D2928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9202</Characters>
  <Application>Microsoft Office Word</Application>
  <DocSecurity>0</DocSecurity>
  <Lines>76</Lines>
  <Paragraphs>21</Paragraphs>
  <ScaleCrop>false</ScaleCrop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2023-2024_z38_02_01_23_12!!!!!_plx_Статистика</dc:title>
  <dc:creator>FastReport.NET</dc:creator>
  <cp:lastModifiedBy>moshkov_r@mail.ru</cp:lastModifiedBy>
  <cp:revision>2</cp:revision>
  <dcterms:created xsi:type="dcterms:W3CDTF">2023-08-29T11:41:00Z</dcterms:created>
  <dcterms:modified xsi:type="dcterms:W3CDTF">2023-08-29T11:41:00Z</dcterms:modified>
</cp:coreProperties>
</file>